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一、选出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每组单词中与其他不属于同一类的选项。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mc:AlternateContent>
          <mc:Choice Requires="wps">
            <w:drawing>
              <wp:anchor distT="9525" distB="23495" distL="0" distR="0" simplePos="0" relativeHeight="251661312" behindDoc="0" locked="0" layoutInCell="1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9525</wp:posOffset>
                </wp:positionV>
                <wp:extent cx="2409825" cy="347218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09825" cy="34721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1.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4.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5.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7.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8.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二、根据图片内容,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89.75pt;height:273.4pt;margin-top:0.75pt;margin-left:124.2pt;mso-position-horizontal-relative:page;mso-wrap-distance-bottom:1.85pt;mso-wrap-distance-left:0;mso-wrap-distance-right:0;mso-wrap-distance-top:0.75pt;position:absolute;v-text-anchor:top;z-index:25166028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1.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4.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5.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7.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8.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二、根据图片内容,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21209" w:h="31680"/>
          <w:pgMar w:top="421" w:right="6154" w:bottom="1968" w:left="2267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9525" distB="23495" distL="0" distR="0" simplePos="0" relativeHeight="251663360" behindDoc="0" locked="0" layoutInCell="1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9525</wp:posOffset>
                </wp:positionV>
                <wp:extent cx="2409825" cy="3472180"/>
                <wp:wrapTopAndBottom/>
                <wp:docPr id="2129210955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09825" cy="34721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1.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4.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5.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7.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25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8.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二、根据图片内容,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" o:spid="_x0000_s1026" type="#_x0000_t202" style="width:189.75pt;height:273.4pt;margin-top:0.75pt;margin-left:124.2pt;mso-position-horizontal-relative:page;mso-wrap-distance-bottom:1.85pt;mso-wrap-distance-left:0;mso-wrap-distance-right:0;mso-wrap-distance-top:0.75pt;position:absolute;v-text-anchor:top;z-index:251662336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1.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4.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5.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7.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25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8.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二、根据图片内容,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23495" distL="0" distR="0" simplePos="0" relativeHeight="251664384" behindDoc="0" locked="0" layoutInCell="1" allowOverlap="1">
                <wp:simplePos x="0" y="0"/>
                <wp:positionH relativeFrom="page">
                  <wp:posOffset>4101465</wp:posOffset>
                </wp:positionH>
                <wp:positionV relativeFrom="paragraph">
                  <wp:posOffset>0</wp:posOffset>
                </wp:positionV>
                <wp:extent cx="2319020" cy="348170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9020" cy="3481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desk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talk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he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where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on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ruler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morning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window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写出相应的单词。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182.6pt;height:274.15pt;margin-top:0;margin-left:322.95pt;mso-position-horizontal-relative:page;mso-wrap-distance-bottom:1.85pt;mso-wrap-distance-left:0;mso-wrap-distance-right:0;position:absolute;z-index:-251627520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desk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talk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he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where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on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ruler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morning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window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写出相应的单词。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6572885</wp:posOffset>
                </wp:positionH>
                <wp:positionV relativeFrom="paragraph">
                  <wp:posOffset>0</wp:posOffset>
                </wp:positionV>
                <wp:extent cx="2143125" cy="350520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43125" cy="3505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chair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class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she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this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not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robot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evening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pencil case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shd w:val="clear" w:color="auto" w:fill="auto"/>
                                <w:lang w:val="en-US" w:eastAsia="en-US" w:bidi="en-US"/>
                              </w:rPr>
                              <w:t>(8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168.75pt;height:50.25pt;margin-top:0;margin-left:517.55pt;mso-position-horizontal-relative:page;mso-wrap-distance-left:0;mso-wrap-distance-right:0;position:absolute;z-index:-251626496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chair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class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she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this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not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robot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evening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3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pencil case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shd w:val="clear" w:color="auto" w:fill="auto"/>
                          <w:lang w:val="en-US" w:eastAsia="en-US" w:bidi="en-US"/>
                        </w:rPr>
                        <w:t>(8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80" distB="394970" distL="0" distR="0" simplePos="0" relativeHeight="251666432" behindDoc="0" locked="0" layoutInCell="1" allowOverlap="1">
                <wp:simplePos x="0" y="0"/>
                <wp:positionH relativeFrom="page">
                  <wp:posOffset>9473565</wp:posOffset>
                </wp:positionH>
                <wp:positionV relativeFrom="paragraph">
                  <wp:posOffset>5080</wp:posOffset>
                </wp:positionV>
                <wp:extent cx="1795145" cy="310515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5145" cy="3105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bird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drink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it's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that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in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rubber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good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schoolbag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141.35pt;height:244.5pt;margin-top:0.4pt;margin-left:745.95pt;mso-position-horizontal-relative:page;mso-wrap-distance-bottom:31.1pt;mso-wrap-distance-left:0;mso-wrap-distance-right:0;mso-wrap-distance-top:0.4pt;position:absolute;z-index:-251625472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bird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drink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it's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that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in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rubber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good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schoolbag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52400" distB="2500630" distL="0" distR="0" simplePos="0" relativeHeight="251667456" behindDoc="0" locked="0" layoutInCell="1" allowOverlap="1">
            <wp:simplePos x="0" y="0"/>
            <wp:positionH relativeFrom="page">
              <wp:posOffset>1567815</wp:posOffset>
            </wp:positionH>
            <wp:positionV relativeFrom="paragraph">
              <wp:posOffset>152400</wp:posOffset>
            </wp:positionV>
            <wp:extent cx="2091055" cy="1685925"/>
            <wp:wrapTopAndBottom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105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38125" distB="2876550" distL="0" distR="0" simplePos="0" relativeHeight="251668480" behindDoc="0" locked="0" layoutInCell="1" allowOverlap="1">
            <wp:simplePos x="0" y="0"/>
            <wp:positionH relativeFrom="page">
              <wp:posOffset>4925060</wp:posOffset>
            </wp:positionH>
            <wp:positionV relativeFrom="paragraph">
              <wp:posOffset>238125</wp:posOffset>
            </wp:positionV>
            <wp:extent cx="1367155" cy="1224280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67005" distB="2748280" distL="0" distR="0" simplePos="0" relativeHeight="251669504" behindDoc="0" locked="0" layoutInCell="1" allowOverlap="1">
            <wp:simplePos x="0" y="0"/>
            <wp:positionH relativeFrom="page">
              <wp:posOffset>7959090</wp:posOffset>
            </wp:positionH>
            <wp:positionV relativeFrom="paragraph">
              <wp:posOffset>167005</wp:posOffset>
            </wp:positionV>
            <wp:extent cx="1081405" cy="1424305"/>
            <wp:wrapTopAndBottom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81405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23850" distB="2853055" distL="0" distR="0" simplePos="0" relativeHeight="251670528" behindDoc="0" locked="0" layoutInCell="1" allowOverlap="1">
            <wp:simplePos x="0" y="0"/>
            <wp:positionH relativeFrom="page">
              <wp:posOffset>11007090</wp:posOffset>
            </wp:positionH>
            <wp:positionV relativeFrom="paragraph">
              <wp:posOffset>323850</wp:posOffset>
            </wp:positionV>
            <wp:extent cx="1167130" cy="1162050"/>
            <wp:wrapTopAndBottom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713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119755" distB="100330" distL="0" distR="0" simplePos="0" relativeHeight="251671552" behindDoc="0" locked="0" layoutInCell="1" allowOverlap="1">
            <wp:simplePos x="0" y="0"/>
            <wp:positionH relativeFrom="page">
              <wp:posOffset>2263140</wp:posOffset>
            </wp:positionH>
            <wp:positionV relativeFrom="paragraph">
              <wp:posOffset>3119755</wp:posOffset>
            </wp:positionV>
            <wp:extent cx="967105" cy="1119505"/>
            <wp:wrapTopAndBottom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1119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048000" distB="52705" distL="0" distR="0" simplePos="0" relativeHeight="251672576" behindDoc="0" locked="0" layoutInCell="1" allowOverlap="1">
            <wp:simplePos x="0" y="0"/>
            <wp:positionH relativeFrom="page">
              <wp:posOffset>8125460</wp:posOffset>
            </wp:positionH>
            <wp:positionV relativeFrom="paragraph">
              <wp:posOffset>3048000</wp:posOffset>
            </wp:positionV>
            <wp:extent cx="1181100" cy="1238250"/>
            <wp:wrapTopAndBottom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105150" distB="0" distL="0" distR="0" simplePos="0" relativeHeight="251673600" behindDoc="0" locked="0" layoutInCell="1" allowOverlap="1">
            <wp:simplePos x="0" y="0"/>
            <wp:positionH relativeFrom="page">
              <wp:posOffset>10544810</wp:posOffset>
            </wp:positionH>
            <wp:positionV relativeFrom="paragraph">
              <wp:posOffset>3105150</wp:posOffset>
            </wp:positionV>
            <wp:extent cx="1710055" cy="1233805"/>
            <wp:wrapTopAndBottom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0055" cy="1233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209" w:h="31680"/>
          <w:pgMar w:top="421" w:right="0" w:bottom="1968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三、单项选择。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分，</w:t>
      </w:r>
      <w:r>
        <mc:AlternateContent>
          <mc:Choice Requires="wps">
            <w:drawing>
              <wp:anchor distT="0" distB="66675" distL="0" distR="0" simplePos="0" relativeHeight="251675648" behindDoc="0" locked="0" layoutInCell="1" allowOverlap="1">
                <wp:simplePos x="0" y="0"/>
                <wp:positionH relativeFrom="page">
                  <wp:posOffset>2630170</wp:posOffset>
                </wp:positionH>
                <wp:positionV relativeFrom="paragraph">
                  <wp:posOffset>0</wp:posOffset>
                </wp:positionV>
                <wp:extent cx="1338580" cy="2357755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8580" cy="23577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  <w:tab w:val="left" w:leader="underscore" w:pos="2003"/>
                              </w:tabs>
                              <w:bidi w:val="0"/>
                              <w:spacing w:before="0" w:after="4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Look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  <w:tab w:val="left" w:leader="underscore" w:pos="203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Please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</w:tabs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Listen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in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0" type="#_x0000_t202" style="width:105.4pt;height:185.65pt;margin-top:0;margin-left:207.1pt;mso-position-horizontal-relative:page;mso-wrap-distance-bottom:5.25pt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  <w:tab w:val="left" w:leader="underscore" w:pos="2003"/>
                        </w:tabs>
                        <w:bidi w:val="0"/>
                        <w:spacing w:before="0" w:after="4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Look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  <w:tab w:val="left" w:leader="underscore" w:pos="203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Please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</w:tabs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Listen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in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209" w:h="31680"/>
          <w:pgMar w:top="421" w:right="6154" w:bottom="1968" w:left="2267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66675" distL="0" distR="0" simplePos="0" relativeHeight="251677696" behindDoc="0" locked="0" layoutInCell="1" allowOverlap="1">
                <wp:simplePos x="0" y="0"/>
                <wp:positionH relativeFrom="page">
                  <wp:posOffset>2630170</wp:posOffset>
                </wp:positionH>
                <wp:positionV relativeFrom="paragraph">
                  <wp:posOffset>0</wp:posOffset>
                </wp:positionV>
                <wp:extent cx="1338580" cy="2357755"/>
                <wp:wrapTopAndBottom/>
                <wp:docPr id="304388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8580" cy="23577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  <w:tab w:val="left" w:leader="underscore" w:pos="2003"/>
                              </w:tabs>
                              <w:bidi w:val="0"/>
                              <w:spacing w:before="0" w:after="4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Look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  <w:tab w:val="left" w:leader="underscore" w:pos="203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Please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035"/>
                              </w:tabs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Listen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in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1" type="#_x0000_t202" style="width:105.4pt;height:185.65pt;margin-top:0;margin-left:207.1pt;mso-position-horizontal-relative:page;mso-wrap-distance-bottom:5.25pt;mso-wrap-distance-left:0;mso-wrap-distance-right:0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  <w:tab w:val="left" w:leader="underscore" w:pos="2003"/>
                        </w:tabs>
                        <w:bidi w:val="0"/>
                        <w:spacing w:before="0" w:after="4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Look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  <w:tab w:val="left" w:leader="underscore" w:pos="203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Please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035"/>
                        </w:tabs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Listen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in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2066925" distL="0" distR="0" simplePos="0" relativeHeight="251678720" behindDoc="0" locked="0" layoutInCell="1" allowOverlap="1">
                <wp:simplePos x="0" y="0"/>
                <wp:positionH relativeFrom="page">
                  <wp:posOffset>4835525</wp:posOffset>
                </wp:positionH>
                <wp:positionV relativeFrom="paragraph">
                  <wp:posOffset>0</wp:posOffset>
                </wp:positionV>
                <wp:extent cx="3166745" cy="35750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66745" cy="357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the blackboard, please.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249.35pt;height:28.15pt;margin-top:0;margin-left:380.75pt;mso-position-horizontal-relative:page;mso-wrap-distance-bottom:162.75pt;mso-wrap-distance-left:0;mso-wrap-distance-right:0;position:absolute;z-index:-251624448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the blackboard, please.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5605" distB="0" distL="0" distR="0" simplePos="0" relativeHeight="251679744" behindDoc="0" locked="0" layoutInCell="1" allowOverlap="1">
                <wp:simplePos x="0" y="0"/>
                <wp:positionH relativeFrom="page">
                  <wp:posOffset>4687570</wp:posOffset>
                </wp:positionH>
                <wp:positionV relativeFrom="paragraph">
                  <wp:posOffset>395605</wp:posOffset>
                </wp:positionV>
                <wp:extent cx="2300605" cy="202882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00605" cy="2028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8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Look at</w:t>
                              <w:br/>
                              <w:t>talk in the library.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8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don't</w:t>
                              <w:br/>
                              <w:t>Miss Li.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8" w:lineRule="auto"/>
                              <w:ind w:left="0" w:right="0" w:firstLine="44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B. now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181.15pt;height:159.75pt;margin-top:31.15pt;margin-left:369.1pt;mso-position-horizontal-relative:page;mso-wrap-distance-left:0;mso-wrap-distance-right:0;mso-wrap-distance-top:31.15pt;position:absolute;z-index:-251623424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8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Look at</w:t>
                        <w:br/>
                        <w:t>talk in the library.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8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don't</w:t>
                        <w:br/>
                        <w:t>Miss Li.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8" w:lineRule="auto"/>
                        <w:ind w:left="0" w:right="0" w:firstLine="44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B. now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5605" distB="1666875" distL="0" distR="0" simplePos="0" relativeHeight="251680768" behindDoc="0" locked="0" layoutInCell="1" allowOverlap="1">
                <wp:simplePos x="0" y="0"/>
                <wp:positionH relativeFrom="page">
                  <wp:posOffset>8016875</wp:posOffset>
                </wp:positionH>
                <wp:positionV relativeFrom="paragraph">
                  <wp:posOffset>395605</wp:posOffset>
                </wp:positionV>
                <wp:extent cx="1156970" cy="36195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6970" cy="361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Open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91.1pt;height:28.5pt;margin-top:31.15pt;margin-left:631.25pt;mso-position-horizontal-relative:page;mso-wrap-distance-bottom:131.25pt;mso-wrap-distance-left:0;mso-wrap-distance-right:0;mso-wrap-distance-top:31.15pt;position:absolute;z-index:-251622400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Open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05230" distB="866775" distL="0" distR="0" simplePos="0" relativeHeight="251681792" behindDoc="0" locked="0" layoutInCell="1" allowOverlap="1">
                <wp:simplePos x="0" y="0"/>
                <wp:positionH relativeFrom="page">
                  <wp:posOffset>7973695</wp:posOffset>
                </wp:positionH>
                <wp:positionV relativeFrom="paragraph">
                  <wp:posOffset>1205230</wp:posOffset>
                </wp:positionV>
                <wp:extent cx="1123950" cy="35242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23950" cy="352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Don't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88.5pt;height:27.75pt;margin-top:94.9pt;margin-left:627.85pt;mso-position-horizontal-relative:page;mso-wrap-distance-bottom:68.25pt;mso-wrap-distance-left:0;mso-wrap-distance-right:0;mso-wrap-distance-top:94.9pt;position:absolute;z-index:-251621376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Don't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09775" distB="62230" distL="0" distR="0" simplePos="0" relativeHeight="251682816" behindDoc="0" locked="0" layoutInCell="1" allowOverlap="1">
                <wp:simplePos x="0" y="0"/>
                <wp:positionH relativeFrom="page">
                  <wp:posOffset>7402195</wp:posOffset>
                </wp:positionH>
                <wp:positionV relativeFrom="paragraph">
                  <wp:posOffset>2009775</wp:posOffset>
                </wp:positionV>
                <wp:extent cx="662305" cy="35242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2305" cy="352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to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52.15pt;height:27.75pt;margin-top:158.25pt;margin-left:582.85pt;mso-position-horizontal-relative:page;mso-wrap-distance-bottom:4.9pt;mso-wrap-distance-left:0;mso-wrap-distance-right:0;mso-wrap-distance-top:158.25pt;position:absolute;z-index:-251620352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to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)4. This cake is you.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135"/>
          <w:tab w:val="left" w:pos="9520"/>
        </w:tabs>
        <w:bidi w:val="0"/>
        <w:spacing w:before="0" w:after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for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 to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at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)5. tlnis an English book?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5135"/>
          <w:tab w:val="left" w:pos="8718"/>
        </w:tabs>
        <w:bidi w:val="0"/>
        <w:spacing w:before="0" w:after="100" w:line="240" w:lineRule="auto"/>
        <w:ind w:left="124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it's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 It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Is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83" w:lineRule="auto"/>
        <w:ind w:left="1240" w:right="0" w:firstLine="180"/>
        <w:jc w:val="left"/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2339340</wp:posOffset>
                </wp:positionH>
                <wp:positionV relativeFrom="paragraph">
                  <wp:posOffset>12700</wp:posOffset>
                </wp:positionV>
                <wp:extent cx="1118870" cy="747395"/>
                <wp:wrapSquare wrapText="right"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8870" cy="7473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)6.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A. What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width:88.1pt;height:58.85pt;margin-top:0;margin-left:184.2pt;mso-position-horizontal-relative:page;position:absolute;z-index:-251619328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)6.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A. What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7568565</wp:posOffset>
                </wp:positionH>
                <wp:positionV relativeFrom="paragraph">
                  <wp:posOffset>406400</wp:posOffset>
                </wp:positionV>
                <wp:extent cx="1247775" cy="352425"/>
                <wp:wrapSquare wrapText="left"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7775" cy="352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C. Would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width:98.25pt;height:27.75pt;margin-top:0;margin-left:595.95pt;mso-position-horizontal-relative:page;position:absolute;z-index:-251618304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C. Would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like a ball? " B. Whafs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55"/>
        </w:tabs>
        <w:bidi w:val="0"/>
        <w:spacing w:before="0" w:after="10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)7. Don't sit on floor.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5135"/>
          <w:tab w:val="left" w:pos="8718"/>
        </w:tabs>
        <w:bidi w:val="0"/>
        <w:spacing w:before="0" w:after="1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不填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 the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)8. Is that pencil case?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844"/>
          <w:tab w:val="left" w:pos="8718"/>
        </w:tabs>
        <w:bidi w:val="0"/>
        <w:spacing w:before="0" w:after="1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you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 your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C.I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)9.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my puppy? IVs in the box.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844"/>
          <w:tab w:val="left" w:pos="9288"/>
        </w:tabs>
        <w:bidi w:val="0"/>
        <w:spacing w:before="0" w:after="0" w:line="240" w:lineRule="auto"/>
        <w:ind w:left="1240" w:right="0" w:firstLine="0"/>
        <w:jc w:val="left"/>
        <w:sectPr>
          <w:type w:val="continuous"/>
          <w:pgSz w:w="21209" w:h="31680"/>
          <w:pgMar w:top="421" w:right="6154" w:bottom="1968" w:left="226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Whats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 Where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C. Where's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)10. Is it in your schoolbag? No,</w:t>
      </w:r>
    </w:p>
    <w:p>
      <w:pPr>
        <w:pStyle w:val="a2"/>
        <w:keepNext w:val="0"/>
        <w:keepLines w:val="0"/>
        <w:framePr w:w="1350" w:h="555" w:hRule="atLeast" w:wrap="none" w:vAnchor="text" w:hAnchor="page" w:x="368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it is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 it isn't</w:t>
      </w:r>
    </w:p>
    <w:p>
      <w:pPr>
        <w:pStyle w:val="a2"/>
        <w:keepNext w:val="0"/>
        <w:keepLines w:val="0"/>
        <w:framePr w:w="2182" w:h="555" w:hRule="atLeast" w:wrap="none" w:vAnchor="text" w:hAnchor="page" w:x="11770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he isn't</w:t>
      </w:r>
    </w:p>
    <w:p>
      <w:pPr>
        <w:widowControl w:val="0"/>
        <w:spacing w:line="1" w:lineRule="exact"/>
        <w:sectPr>
          <w:type w:val="continuous"/>
          <w:pgSz w:w="21209" w:h="31680"/>
          <w:pgMar w:top="421" w:right="1909" w:bottom="1968" w:left="2244" w:header="0" w:footer="3" w:gutter="0"/>
          <w:cols w:space="720"/>
          <w:noEndnote/>
          <w:rtlGutter w:val="0"/>
          <w:docGrid w:linePitch="360"/>
        </w:sectPr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sectPr>
          <w:type w:val="continuous"/>
          <w:pgSz w:w="21209" w:h="31680"/>
          <w:pgMar w:top="421" w:right="2494" w:bottom="421" w:left="224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四、根据情景选择</w:t>
      </w:r>
      <w:r>
        <w:rPr>
          <w:color w:val="000000"/>
          <w:spacing w:val="0"/>
          <w:w w:val="100"/>
          <w:position w:val="0"/>
          <w:shd w:val="clear" w:color="auto" w:fill="auto"/>
        </w:rPr>
        <w:t>最正确</w:t>
      </w:r>
      <w:r>
        <w:rPr>
          <w:color w:val="000000"/>
          <w:spacing w:val="0"/>
          <w:w w:val="100"/>
          <w:position w:val="0"/>
          <w:shd w:val="clear" w:color="auto" w:fill="auto"/>
        </w:rPr>
        <w:t>答案，把序号填在括号里。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你想知道自己的短裙在哪里，你可以问: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16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Is this my skirt? B. Where is your skirt? C. Where is my skirt?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1443"/>
        </w:tabs>
        <w:bidi w:val="0"/>
        <w:spacing w:before="0" w:after="40" w:line="276" w:lineRule="auto"/>
        <w:ind w:left="0" w:right="0" w:firstLine="26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.你想告诉同学这不是你的小汽车，你可以说: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This is a car. B. Is that my car?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This isn't my car.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1443"/>
        </w:tabs>
        <w:bidi w:val="0"/>
        <w:spacing w:before="0" w:after="0" w:line="326" w:lineRule="auto"/>
        <w:ind w:left="0" w:right="0" w:firstLine="2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)3.</w:t>
      </w:r>
      <w:r>
        <w:rPr>
          <w:color w:val="000000"/>
          <w:spacing w:val="0"/>
          <w:w w:val="100"/>
          <w:position w:val="0"/>
          <w:shd w:val="clear" w:color="auto" w:fill="auto"/>
        </w:rPr>
        <w:t>同学给你看他新买的夹克衫，你可以说：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Here you are. B. It's red.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Wow, how beautiful!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1443"/>
        </w:tabs>
        <w:bidi w:val="0"/>
        <w:spacing w:before="0" w:after="160" w:line="240" w:lineRule="auto"/>
        <w:ind w:left="0" w:right="0" w:firstLine="2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)4</w:t>
      </w:r>
      <w:r>
        <w:rPr>
          <w:color w:val="000000"/>
          <w:spacing w:val="0"/>
          <w:w w:val="100"/>
          <w:position w:val="0"/>
          <w:shd w:val="clear" w:color="auto" w:fill="auto"/>
        </w:rPr>
        <w:t>.你想提醒朋友不要在公交车上跑，你可以说: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Don't eat, my puppy. B. Don't sleep, my dear.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Don't run, my friend.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48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)5.</w:t>
      </w:r>
      <w:r>
        <w:rPr>
          <w:color w:val="000000"/>
          <w:spacing w:val="0"/>
          <w:w w:val="100"/>
          <w:position w:val="0"/>
          <w:shd w:val="clear" w:color="auto" w:fill="auto"/>
        </w:rPr>
        <w:t>风筝飞到了树上，你可以说：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302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Its on the tree. B. It's in the tree.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302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He's in the tree.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1443"/>
        </w:tabs>
        <w:bidi w:val="0"/>
        <w:spacing w:before="0" w:after="40" w:line="302" w:lineRule="auto"/>
        <w:ind w:left="0" w:right="0" w:firstLine="2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)6.</w:t>
      </w:r>
      <w:r>
        <w:rPr>
          <w:color w:val="000000"/>
          <w:spacing w:val="0"/>
          <w:w w:val="100"/>
          <w:position w:val="0"/>
          <w:shd w:val="clear" w:color="auto" w:fill="auto"/>
        </w:rPr>
        <w:t>当妈妈找不到饭盒，你发现了，可以说：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302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It's here. B. Its not my lunch box.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Thank you.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6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五、连词成句并翻译成中文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lunch box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where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is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my (?)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leader="underscore" w:pos="9510"/>
          <w:tab w:val="left" w:leader="underscore" w:pos="16404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中文：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38"/>
        </w:tabs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in , the , don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t, library , talk (.)</w:t>
      </w:r>
      <w:r>
        <w:rPr>
          <w:color w:val="000000"/>
          <w:spacing w:val="0"/>
          <w:w w:val="100"/>
          <w:position w:val="0"/>
          <w:shd w:val="clear" w:color="auto" w:fill="auto"/>
        </w:rPr>
        <w:t>中文：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38"/>
        </w:tabs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your, that, is , schoolbag (?)</w:t>
      </w:r>
      <w:r>
        <w:rPr>
          <w:color w:val="000000"/>
          <w:spacing w:val="0"/>
          <w:w w:val="100"/>
          <w:position w:val="0"/>
          <w:shd w:val="clear" w:color="auto" w:fill="auto"/>
        </w:rPr>
        <w:t>中文：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45"/>
        </w:tabs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over there , is , the bird (.)</w:t>
      </w:r>
      <w:r>
        <w:rPr>
          <w:color w:val="000000"/>
          <w:spacing w:val="0"/>
          <w:w w:val="100"/>
          <w:position w:val="0"/>
          <w:shd w:val="clear" w:color="auto" w:fill="auto"/>
        </w:rPr>
        <w:t>中文：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53"/>
          <w:tab w:val="left" w:leader="underscore" w:pos="9510"/>
          <w:tab w:val="left" w:leader="underscore" w:pos="16404"/>
        </w:tabs>
        <w:bidi w:val="0"/>
        <w:spacing w:before="0" w:after="40" w:line="668" w:lineRule="exact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on , ifs , the , desk (.)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中文：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80" w:line="6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栏中找出与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栏相对应的答语。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240" w:line="240" w:lineRule="auto"/>
        <w:ind w:left="0" w:right="0" w:firstLine="260"/>
        <w:jc w:val="left"/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6916420</wp:posOffset>
                </wp:positionH>
                <wp:positionV relativeFrom="paragraph">
                  <wp:posOffset>12700</wp:posOffset>
                </wp:positionV>
                <wp:extent cx="3291205" cy="2867025"/>
                <wp:wrapSquare wrapText="left"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91205" cy="2867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61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How nice!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61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He's behind the door.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61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Its in the bag.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61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Its a bag.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61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Yes, it is.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895"/>
                              </w:tabs>
                              <w:bidi w:val="0"/>
                              <w:spacing w:before="0" w:after="240" w:line="240" w:lineRule="auto"/>
                              <w:ind w:left="0" w:right="0" w:firstLine="2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Yes, Mr. Green.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width:259.15pt;height:225.75pt;margin-top:0;margin-left:544.6pt;mso-position-horizontal-relative:page;position:absolute;z-index:-251617280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61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How nice!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61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He's behind the door.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61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Its in the bag.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61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Its a bag.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61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Yes, it is.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895"/>
                        </w:tabs>
                        <w:bidi w:val="0"/>
                        <w:spacing w:before="0" w:after="240" w:line="240" w:lineRule="auto"/>
                        <w:ind w:left="0" w:right="0" w:firstLine="2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Yes, Mr. Green.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Please sit down.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24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Whafs that?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24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)3.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is my doll.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24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)4.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Where's Bobby?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24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)5.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the egg?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43"/>
          <w:tab w:val="left" w:pos="1490"/>
          <w:tab w:val="left" w:pos="2480"/>
        </w:tabs>
        <w:bidi w:val="0"/>
        <w:spacing w:before="0" w:after="4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)6.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this your CD?.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40" w:line="788" w:lineRule="exact"/>
        <w:ind w:left="0" w:right="0" w:firstLine="0"/>
        <w:jc w:val="left"/>
      </w:pP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page">
              <wp:posOffset>8968740</wp:posOffset>
            </wp:positionH>
            <wp:positionV relativeFrom="paragraph">
              <wp:posOffset>444500</wp:posOffset>
            </wp:positionV>
            <wp:extent cx="2348230" cy="2514600"/>
            <wp:wrapSquare wrapText="left"/>
            <wp:docPr id="41" name="Shap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box 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  <w:shd w:val="clear" w:color="auto" w:fill="auto"/>
        </w:rPr>
        <w:t>七、根据图片内容，填入所缺单词。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 A: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this your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 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Liu Tao?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36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B: No,  isnt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underscore" w:pos="4063"/>
        </w:tabs>
        <w:bidi w:val="0"/>
        <w:spacing w:before="0" w:after="160" w:line="360" w:lineRule="auto"/>
        <w:ind w:left="260" w:right="0" w:firstLine="220"/>
        <w:jc w:val="left"/>
        <w:sectPr>
          <w:pgSz w:w="21209" w:h="31680"/>
          <w:pgMar w:top="548" w:right="2389" w:bottom="548" w:left="2349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1820545</wp:posOffset>
                </wp:positionH>
                <wp:positionV relativeFrom="paragraph">
                  <wp:posOffset>508000</wp:posOffset>
                </wp:positionV>
                <wp:extent cx="767080" cy="352425"/>
                <wp:wrapSquare wrapText="right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7080" cy="352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B: It's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width:60.4pt;height:27.75pt;margin-top:0;margin-left:143.35pt;mso-position-horizontal-relative:page;position:absolute;z-index:-251616256" filled="f" stroked="f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B: It's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A:  is it?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book.</w:t>
      </w:r>
    </w:p>
    <w:p>
      <w:pPr>
        <w:pStyle w:val="a2"/>
        <w:keepNext w:val="0"/>
        <w:keepLines w:val="0"/>
        <w:framePr w:w="5955" w:h="592" w:hRule="atLeast" w:wrap="none" w:hAnchor="page" w:x="2762" w:y="63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2. This  a rubber.</w:t>
      </w:r>
    </w:p>
    <w:p>
      <w:pPr>
        <w:pStyle w:val="a2"/>
        <w:keepNext w:val="0"/>
        <w:keepLines w:val="0"/>
        <w:framePr w:w="6563" w:h="555" w:hRule="atLeast" w:wrap="none" w:hAnchor="page" w:x="2777" w:y="22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 This is a. That is a</w: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5953760</wp:posOffset>
            </wp:positionH>
            <wp:positionV relativeFrom="margin">
              <wp:posOffset>0</wp:posOffset>
            </wp:positionV>
            <wp:extent cx="2110105" cy="981075"/>
            <wp:wrapNone/>
            <wp:docPr id="45" name="Shap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box 4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010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8630285</wp:posOffset>
            </wp:positionH>
            <wp:positionV relativeFrom="margin">
              <wp:posOffset>981075</wp:posOffset>
            </wp:positionV>
            <wp:extent cx="1181100" cy="1314450"/>
            <wp:wrapNone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box 4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74" w:line="1" w:lineRule="exact"/>
        <w:sectPr>
          <w:pgSz w:w="21209" w:h="31680"/>
          <w:pgMar w:top="773" w:right="5757" w:bottom="20613" w:left="2761" w:header="0" w:footer="3" w:gutter="0"/>
          <w:cols w:space="720"/>
          <w:noEndnote/>
          <w:rtlGutter w:val="0"/>
          <w:docGrid w:linePitch="360"/>
        </w:sectPr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八、用数字将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句子重新排列成一段通顺的对话。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)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Now open your books, boys and girls.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  <w:tab w:val="right" w:pos="5633"/>
        </w:tabs>
        <w:bidi w:val="0"/>
        <w:spacing w:before="0" w:after="16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Come in, please.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)I'm sorry, Miss Li.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)Sit down, Liu Tao.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)Sorry, Miss Li. I'm late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(迟到).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)All right, Miss Li.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 Don't sleep in class, Gao Shan.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160" w:line="240" w:lineRule="auto"/>
        <w:ind w:left="0" w:right="0" w:firstLine="240"/>
        <w:jc w:val="both"/>
        <w:sectPr>
          <w:type w:val="continuous"/>
          <w:pgSz w:w="21209" w:h="31680"/>
          <w:pgMar w:top="773" w:right="6125" w:bottom="773" w:left="276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)Thank you, Miss Li.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80" w:after="12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三下期中试卷听力稿</w:t>
      </w:r>
      <w:r>
        <w:rPr>
          <w:color w:val="000000"/>
          <w:spacing w:val="0"/>
          <w:w w:val="100"/>
          <w:position w:val="0"/>
          <w:shd w:val="clear" w:color="auto" w:fill="auto"/>
        </w:rPr>
        <w:t>一、听录音，选出你所听到的那个词或词组，听两遍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 book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book</w:t>
      </w:r>
    </w:p>
    <w:p>
      <w:pPr>
        <w:pStyle w:val="3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desk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desk</w:t>
      </w:r>
    </w:p>
    <w:p>
      <w:pPr>
        <w:pStyle w:val="3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crayon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crayon</w:t>
      </w:r>
    </w:p>
    <w:p>
      <w:pPr>
        <w:pStyle w:val="3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pencil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pencil</w:t>
      </w:r>
    </w:p>
    <w:p>
      <w:pPr>
        <w:pStyle w:val="3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behind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behind</w:t>
      </w:r>
    </w:p>
    <w:p>
      <w:pPr>
        <w:pStyle w:val="3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robot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robot</w:t>
      </w:r>
    </w:p>
    <w:p>
      <w:pPr>
        <w:pStyle w:val="3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stand up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7.stand up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8.under the desk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under the desk</w:t>
      </w:r>
    </w:p>
    <w:p>
      <w:pPr>
        <w:pStyle w:val="3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How beautiful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How beautiful</w:t>
      </w:r>
    </w:p>
    <w:p>
      <w:pPr>
        <w:pStyle w:val="3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701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sleep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sleep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二、听录音，根据所听顺序用数字给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句子排序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my mother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3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my mother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this your pencil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this your pencil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that over there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that over there ?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8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open your English book , Liu Tao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8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open your English book , Liu Tao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robot is behind the tree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robot is behind the tree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Sit down , please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Sit down , please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Look at the parrot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Look at the parrot.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8.Don't run in the classroom .</w:t>
      </w:r>
    </w:p>
    <w:p>
      <w:pPr>
        <w:pStyle w:val="3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6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run in the classroom 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三、听录音，判断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图片是否与录音内容相符，相符的有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</w:rPr>
        <w:t>表示，不相符的用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表示，听两遍</w:t>
      </w:r>
    </w:p>
    <w:p>
      <w:pPr>
        <w:pStyle w:val="2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0"/>
        </w:tabs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open the door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please 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63"/>
        </w:tabs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open the door , please 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1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isn't my pencil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1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isn't my pencil.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ruler is for you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ruler is for you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2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crayon is under the desk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23"/>
        </w:tabs>
        <w:bidi w:val="0"/>
        <w:spacing w:before="0" w:after="7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crayon is under the desk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8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 the bird 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on the chair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8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Where's the bird 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on the chair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sleep .</w:t>
      </w:r>
    </w:p>
    <w:p>
      <w:pPr>
        <w:pStyle w:val="2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sleep .</w:t>
      </w:r>
    </w:p>
    <w:p>
      <w:pPr>
        <w:pStyle w:val="2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1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Close the book , please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1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Close the book , please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0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Drink some milk , please 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Thank you .</w:t>
      </w:r>
    </w:p>
    <w:p>
      <w:pPr>
        <w:pStyle w:val="2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00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Drink some milk , please 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Thank you 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四、听录音，根据所听内容选择合适的答句，听两遍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Would you like a hot dog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7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Would you like a hot dog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talk in class .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talk in class .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the bird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the bird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2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that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2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that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this a big book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this a big book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's Mike ?</w:t>
      </w:r>
    </w:p>
    <w:p>
      <w:pPr>
        <w:pStyle w:val="2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after="7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Where's Mike ?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五、听录音，根据所听到的内容，将下面的对话填写完整，听三遍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Please open the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window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. Yes , Miss Li.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27"/>
        </w:tabs>
        <w:bidi w:val="0"/>
        <w:spacing w:before="0" w:after="600" w:line="283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Please open the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window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. Yes , Miss Li.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27"/>
        </w:tabs>
        <w:bidi w:val="0"/>
        <w:spacing w:before="0" w:after="600" w:line="286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Please open the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window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. Yes , Miss Li.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45"/>
        </w:tabs>
        <w:bidi w:val="0"/>
        <w:spacing w:before="0" w:after="0" w:line="28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pie is for you 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283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Thank you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38"/>
        </w:tabs>
        <w:bidi w:val="0"/>
        <w:spacing w:before="0" w:after="600" w:line="276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^ie is for you . Thank you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45"/>
        </w:tabs>
        <w:bidi w:val="0"/>
        <w:spacing w:before="0" w:after="600" w:line="276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gie is for you . Thank you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30"/>
        </w:tabs>
        <w:bidi w:val="0"/>
        <w:spacing w:before="0" w:after="600" w:line="283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eat in the library . I'm sorry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38"/>
        </w:tabs>
        <w:bidi w:val="0"/>
        <w:spacing w:before="0" w:after="600" w:line="283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Don't eat in the library . I'm sorry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30"/>
        </w:tabs>
        <w:bidi w:val="0"/>
        <w:spacing w:before="0" w:after="600" w:line="283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Don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 eat in the library . I'm sorry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45"/>
        </w:tabs>
        <w:bidi w:val="0"/>
        <w:spacing w:before="0" w:after="0" w:line="28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my ruler 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283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IV s </w:t>
      </w:r>
      <w:r>
        <w:rPr>
          <w:smallCap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otl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the desk 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45"/>
        </w:tabs>
        <w:bidi w:val="0"/>
        <w:spacing w:before="0" w:after="0" w:line="28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my ruler 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283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s on the desk .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 is my ruler 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 s on the desk .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38"/>
        </w:tabs>
        <w:bidi w:val="0"/>
        <w:spacing w:before="0" w:after="600" w:line="276" w:lineRule="auto"/>
        <w:ind w:left="780" w:right="0" w:hanging="7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Is that your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bird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? No , it isn't.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538"/>
        </w:tabs>
        <w:bidi w:val="0"/>
        <w:spacing w:before="0" w:after="600" w:line="276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Is that your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bird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? No , it isn't.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38"/>
        </w:tabs>
        <w:bidi w:val="0"/>
        <w:spacing w:before="0" w:after="600" w:line="276" w:lineRule="auto"/>
        <w:ind w:left="480" w:right="0" w:hanging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that your bird,? No , it isn't.</w:t>
      </w:r>
    </w:p>
    <w:sectPr>
      <w:pgSz w:w="21209" w:h="31680"/>
      <w:pgMar w:top="485" w:right="2381" w:bottom="2039" w:left="2328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A241E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25D1EC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194C2F8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9322E6E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C9FF8A1"/>
    <w:multiLevelType w:val="multilevel"/>
    <w:tmpl w:val="00000000"/>
    <w:lvl w:ilvl="0">
      <w:start w:val="5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E2C30F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FBF8248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80A09BC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916E279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BEFCB9F"/>
    <w:multiLevelType w:val="multilevel"/>
    <w:tmpl w:val="00000000"/>
    <w:lvl w:ilvl="0">
      <w:start w:val="4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2CC3DBCC"/>
    <w:multiLevelType w:val="multilevel"/>
    <w:tmpl w:val="00000000"/>
    <w:lvl w:ilvl="0">
      <w:start w:val="1"/>
      <w:numFmt w:val="bullet"/>
      <w:lvlText w:val="(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446FE4E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3593442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DBFD332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5464A43A"/>
    <w:multiLevelType w:val="multilevel"/>
    <w:tmpl w:val="00000000"/>
    <w:lvl w:ilvl="0">
      <w:start w:val="1"/>
      <w:numFmt w:val="upp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65B7929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8"/>
  </w:num>
  <w:num w:numId="2">
    <w:abstractNumId w:val="14"/>
  </w:num>
  <w:num w:numId="3">
    <w:abstractNumId w:val="15"/>
  </w:num>
  <w:num w:numId="4">
    <w:abstractNumId w:val="10"/>
  </w:num>
  <w:num w:numId="5">
    <w:abstractNumId w:val="13"/>
  </w:num>
  <w:num w:numId="6">
    <w:abstractNumId w:val="2"/>
  </w:num>
  <w:num w:numId="7">
    <w:abstractNumId w:val="6"/>
  </w:num>
  <w:num w:numId="8">
    <w:abstractNumId w:val="0"/>
  </w:num>
  <w:num w:numId="9">
    <w:abstractNumId w:val="1"/>
  </w:num>
  <w:num w:numId="10">
    <w:abstractNumId w:val="12"/>
  </w:num>
  <w:num w:numId="11">
    <w:abstractNumId w:val="7"/>
  </w:num>
  <w:num w:numId="12">
    <w:abstractNumId w:val="3"/>
  </w:num>
  <w:num w:numId="13">
    <w:abstractNumId w:val="5"/>
  </w:num>
  <w:num w:numId="14">
    <w:abstractNumId w:val="11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目录_"/>
    <w:basedOn w:val="DefaultParagraphFont"/>
    <w:link w:val="a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character" w:customStyle="1" w:styleId="a0">
    <w:name w:val="正文文本_"/>
    <w:basedOn w:val="DefaultParagraphFont"/>
    <w:link w:val="a2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3">
    <w:name w:val="正文文本 (3)_"/>
    <w:basedOn w:val="DefaultParagraphFont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正文文本 (2)_"/>
    <w:basedOn w:val="DefaultParagraphFont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a1">
    <w:name w:val="目录"/>
    <w:basedOn w:val="Normal"/>
    <w:link w:val="a"/>
    <w:pPr>
      <w:widowControl w:val="0"/>
      <w:shd w:val="clear" w:color="auto" w:fill="auto"/>
      <w:spacing w:after="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a2">
    <w:name w:val="正文文本"/>
    <w:basedOn w:val="Normal"/>
    <w:link w:val="a0"/>
    <w:pPr>
      <w:widowControl w:val="0"/>
      <w:shd w:val="clear" w:color="auto" w:fill="auto"/>
      <w:spacing w:after="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7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7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6"/>
      <w:szCs w:val="4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