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2024年印度磷起始肥料行业状况及未来发展趋势报告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2024年印度磷起始肥料行业状况及未来发展趋势报告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磷起始肥料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磷起始肥料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磷起始肥料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xx%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在北美，The Scotts Miracle-Gro Company、Agrium、Stoller USA、Yara International和CHS是磷起始肥料的主要生产商，前三名约占整个市场的50%。
Illinois和Iowa是北美主要的生产地区，各约占15%。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磷起始肥料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磷起始肥料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磷起始肥料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The Scotts Miracle-Gro Company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Nutrien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Stoller USA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Yara International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Helena Chemical Company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Miller Seed Company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Conklin Company Partners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Nachurs Alpine Solution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磷起始肥料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磷起始肥料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磷起始肥料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磷起始肥料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磷起始肥料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磷起始肥料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The Scotts Miracle-Gro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The Scotts Miracle-Gro Company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The Scotts Miracle-Gro Company 磷起始肥料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The Scotts Miracle-Gro Company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The Scotts Miracle-Gro Company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Nutrien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Nutrien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Nutrien 磷起始肥料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Nutrien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Nutrien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Stoller USA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Stoller USA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Stoller USA 磷起始肥料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Stoller USA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Stoller USA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Yara International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CHS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Helena Chemical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Miller Seed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Conklin Company Partners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Nachurs Alpine Solution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磷起始肥料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磷起始肥料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磷起始肥料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磷起始肥料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磷起始肥料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磷起始肥料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磷起始肥料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The Scotts Miracle-Gro Company 磷起始肥料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The Scotts Miracle-Gro Company 磷起始肥料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The Scotts Miracle-Gro Company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The Scotts Miracle-Gro Company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Nutrien 磷起始肥料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Nutrien 磷起始肥料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Nutrien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Nutrien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Stoller USA 磷起始肥料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Stoller USA 磷起始肥料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Stoller USA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Stoller USA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磷起始肥料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磷起始肥料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磷起始肥料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磷起始肥料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磷起始肥料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磷起始肥料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磷起始肥料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磷起始肥料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磷起始肥料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磷起始肥料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在北美，The Scotts Miracle-Gro Company、Agrium、Stoller USA、Yara International和CHS是磷起始肥料的主要生产商，前三名约占整个市场的50%。
Illinois和Iowa是北美主要的生产地区，各约占15%。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磷起始肥料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磷起始肥料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磷起始肥料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磷起始肥料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磷起始肥料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磷起始肥料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磷起始肥料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磷起始肥料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磷起始肥料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磷起始肥料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磷起始肥料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磷起始肥料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磷起始肥料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磷起始肥料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磷起始肥料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The Scotts Miracle-Gro Company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Nutrien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Stoller USA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Yara International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CHS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Helena Chemical Company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Miller Seed Company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Conklin Company Partners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Nachurs Alpine Solution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磷起始肥料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磷起始肥料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The Scotts Miracle-Gro Company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Nutrien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Stoller USA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Yara International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CHS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Helena Chemical Company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Miller Seed Company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Conklin Company Partners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Nachurs Alpine Solution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磷起始肥料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磷起始肥料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磷起始肥料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The Scotts Miracle-Gro Company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Nutrien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Stoller USA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Yara International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CHS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Helena Chemical Company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Miller Seed Company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Conklin Company Partners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Nachurs Alpine Solution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磷起始肥料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磷起始肥料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The Scotts Miracle-Gro Company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Nutrien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Stoller USA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Yara International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CHS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Helena Chemical Company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Miller Seed Company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Conklin Company Partners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Nachurs Alpine Solution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磷起始肥料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磷起始肥料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磷起始肥料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磷起始肥料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The Scotts Miracle-Gro Company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Nutrien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Stoller USA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Yara International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CHS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Helena Chemical Company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Miller Seed Company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Conklin Company Partners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Nachurs Alpine Solution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磷起始肥料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磷起始肥料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The Scotts Miracle-Gro Company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Nutrien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Stoller USA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Yara International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CHS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Helena Chemical Company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Miller Seed Company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Conklin Company Partners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Nachurs Alpine Solution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磷起始肥料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磷起始肥料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磷起始肥料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The Scotts Miracle-Gro Company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Nutrien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Stoller USA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Yara International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CHS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Helena Chemical Company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Miller Seed Company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Conklin Company Partners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Nachurs Alpine Solution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磷起始肥料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磷起始肥料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磷起始肥料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The Scotts Miracle-Gro Company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The Scotts Miracle-Gro Company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磷起始肥料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The Scotts Miracle-Gro Company</w:t>
      </w:r>
      <w:r w:rsidRPr="006C3BE6">
        <w:t xml:space="preserve"> </w:t>
      </w:r>
      <w:r w:rsidRPr="006C3BE6">
        <w:rPr>
          <w:rFonts w:hint="eastAsia"/>
        </w:rPr>
        <w:t>磷起始肥料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The Scotts Miracle-Gro Company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The Scotts Miracle-Gro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The Scotts Miracle-Gro Company 磷起始肥料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The Scotts Miracle-Gro Company 磷起始肥料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The Scotts Miracle-Gro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The Scotts Miracle-Gro Company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The Scotts Miracle-Gro Company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The Scotts Miracle-Gro Company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The Scotts Miracle-Gro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The Scotts Miracle-Gro Company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The Scotts Miracle-Gro Company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The Scotts Miracle-Gro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Nutrien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Nutrien</w:t>
      </w:r>
      <w:r>
        <w:rPr>
          <w:rFonts w:hint="eastAsia"/>
        </w:rPr>
        <w:t>基本信息、</w:t>
      </w:r>
      <w:r>
        <w:rPr>
          <w:rFonts w:hint="eastAsia"/>
        </w:rPr>
        <w:t>磷起始肥料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Nutrien</w:t>
      </w:r>
      <w:r w:rsidRPr="006C3BE6">
        <w:t xml:space="preserve"> </w:t>
      </w:r>
      <w:r w:rsidRPr="006C3BE6">
        <w:rPr>
          <w:rFonts w:hint="eastAsia"/>
        </w:rPr>
        <w:t>磷起始肥料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Nutrien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Nutrien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Nutrien 磷起始肥料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Nutrien 磷起始肥料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Nutrien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Nutrien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Nutrien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Nutrien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Nutrien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Nutrien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Nutrien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Nutrien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Stoller USA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Stoller USA</w:t>
      </w:r>
      <w:r>
        <w:rPr>
          <w:rFonts w:hint="eastAsia"/>
        </w:rPr>
        <w:t>基本信息、</w:t>
      </w:r>
      <w:r>
        <w:rPr>
          <w:rFonts w:hint="eastAsia"/>
        </w:rPr>
        <w:t>磷起始肥料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Stoller USA</w:t>
      </w:r>
      <w:r w:rsidRPr="006C3BE6">
        <w:t xml:space="preserve"> </w:t>
      </w:r>
      <w:r w:rsidRPr="006C3BE6">
        <w:rPr>
          <w:rFonts w:hint="eastAsia"/>
        </w:rPr>
        <w:t>磷起始肥料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Stoller USA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Stoller USA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Stoller USA 磷起始肥料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Stoller USA 磷起始肥料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Stoller USA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Stoller USA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Stoller USA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Stoller USA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Stoller USA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Stoller USA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Stoller USA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Stoller USA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Yara International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CHS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Helena Chemical Company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Miller Seed Company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Conklin Company Partners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Nachurs Alpine Solution</w:t>
      </w:r>
      <w:bookmarkEnd w:id="234"/>
      <w:bookmarkEnd w:id="235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磷起始肥料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磷起始肥料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磷起始肥料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磷起始肥料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磷起始肥料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磷起始肥料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磷起始肥料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磷起始肥料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磷起始肥料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磷起始肥料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磷起始肥料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磷起始肥料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磷起始肥料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磷起始肥料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磷起始肥料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磷起始肥料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磷起始肥料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磷起始肥料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磷起始肥料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磷起始肥料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磷起始肥料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磷起始肥料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磷起始肥料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磷起始肥料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磷起始肥料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磷起始肥料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