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072" w:x="7716" w:y="1752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学习时间巧统筹</w:t>
      </w:r>
    </w:p>
    <w:p>
      <w:pPr>
        <w:framePr w:w="2381" w:x="3334" w:y="26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【主题背景】</w:t>
      </w:r>
    </w:p>
    <w:p>
      <w:pPr>
        <w:framePr w:w="2381" w:x="3334" w:y="33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【活动对象】</w:t>
      </w:r>
    </w:p>
    <w:p>
      <w:pPr>
        <w:framePr w:w="3014" w:x="3331" w:y="40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小学四年级学生。</w:t>
      </w:r>
    </w:p>
    <w:p>
      <w:pPr>
        <w:framePr w:w="3014" w:x="3331" w:y="400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【活动目标】</w:t>
      </w:r>
    </w:p>
    <w:p>
      <w:pPr>
        <w:framePr w:w="4190" w:x="3331" w:y="54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1、掌握时间统筹的方法。</w:t>
      </w:r>
    </w:p>
    <w:p>
      <w:pPr>
        <w:framePr w:w="8197" w:x="3331" w:y="61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2、在生活中学会合理、有计划地安排、统筹时间。</w:t>
      </w:r>
    </w:p>
    <w:p>
      <w:pPr>
        <w:framePr w:w="2381" w:x="3334" w:y="681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【活动重点】</w:t>
      </w:r>
    </w:p>
    <w:p>
      <w:pPr>
        <w:framePr w:w="3648" w:x="3331" w:y="75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掌握时间统筹的方法。</w:t>
      </w:r>
    </w:p>
    <w:p>
      <w:pPr>
        <w:framePr w:w="2381" w:x="3334" w:y="82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【活动方法】</w:t>
      </w:r>
    </w:p>
    <w:p>
      <w:pPr>
        <w:framePr w:w="4008" w:x="3331" w:y="89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科学实验法、小组讨论。</w:t>
      </w:r>
    </w:p>
    <w:p>
      <w:pPr>
        <w:framePr w:w="2381" w:x="3334" w:y="96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【活动准备】</w:t>
      </w:r>
    </w:p>
    <w:p>
      <w:pPr>
        <w:framePr w:w="2698" w:x="3331" w:y="103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课件、实验用具</w:t>
      </w:r>
    </w:p>
    <w:p>
      <w:pPr>
        <w:framePr w:w="2381" w:x="3334" w:y="1102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【活动过程】</w:t>
      </w:r>
    </w:p>
    <w:p>
      <w:pPr>
        <w:framePr w:w="2381" w:x="3334" w:y="117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一、游戏导入</w:t>
      </w:r>
    </w:p>
    <w:p>
      <w:pPr>
        <w:framePr w:w="6011" w:x="3331" w:y="124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1、猜谜语，引出“时间”这个名词。</w:t>
      </w:r>
    </w:p>
    <w:p>
      <w:pPr>
        <w:framePr w:w="5283" w:x="3331" w:y="131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2、一分钟可以做什么？学生讨论</w:t>
      </w:r>
    </w:p>
    <w:p>
      <w:pPr>
        <w:framePr w:w="13662" w:x="3331" w:y="138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3、现场测试：一分钟跳绳比赛。我们来感受一下一分钟跳绳活动，两个人可以分别跳</w:t>
      </w:r>
    </w:p>
    <w:p>
      <w:pPr>
        <w:framePr w:w="1430" w:x="2701" w:y="1453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多少？</w:t>
      </w:r>
    </w:p>
    <w:p>
      <w:pPr>
        <w:framePr w:w="14573" w:x="2701" w:y="1524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师小结：时间对每一个人是公平的，每天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24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小时，不多也不少。有的人能利用这有限</w:t>
      </w:r>
    </w:p>
    <w:p>
      <w:pPr>
        <w:framePr w:w="14573" w:x="2701" w:y="1524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的时间做很多事情，做到学习、娱乐两不误。他们是用了什么秘诀呢？这就是我们今天要学</w:t>
      </w:r>
    </w:p>
    <w:p>
      <w:pPr>
        <w:framePr w:w="14573" w:x="2701" w:y="1524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习的内容（板书：学习时间巧统筹）希望通过这节课的活动与体验，同学们能够有所收获。</w:t>
      </w:r>
    </w:p>
    <w:p>
      <w:pPr>
        <w:framePr w:w="14573" w:x="2701" w:y="15241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【设计意图：导入活动——激发学生学习兴趣，让学生认识到时间的重要性，并且引起</w:t>
      </w:r>
    </w:p>
    <w:p>
      <w:pPr>
        <w:framePr w:w="14573" w:x="2701" w:y="1524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疑问时间分配的秘诀是什么】</w:t>
      </w:r>
    </w:p>
    <w:p>
      <w:pPr>
        <w:framePr w:w="4372" w:x="3334" w:y="187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二、交流分享时间统筹方法</w:t>
      </w:r>
    </w:p>
    <w:p>
      <w:pPr>
        <w:framePr w:w="4554" w:x="3331" w:y="194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1、时间统筹方法——时间差</w:t>
      </w:r>
    </w:p>
    <w:p>
      <w:pPr>
        <w:framePr w:w="14208" w:x="3331" w:y="201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师：下面呀，我就要考考你们？动脑筋想一想，完成下面的全部事情最少需要多长时间？</w:t>
      </w:r>
    </w:p>
    <w:p>
      <w:pPr>
        <w:framePr w:w="14208" w:x="3331" w:y="20155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生回答。</w:t>
      </w:r>
    </w:p>
    <w:p>
      <w:pPr>
        <w:framePr w:w="8015" w:x="3331" w:y="215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师：同样的事情，他们完成的时间为什么不同呢？</w:t>
      </w:r>
    </w:p>
    <w:p>
      <w:pPr>
        <w:framePr w:w="8015" w:x="3331" w:y="21559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生回答。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3" w:x="2701" w:y="2062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师小结：能把课堂上学过的知识用到游戏中去，真的太棒了！在事情互相不冲突的情况</w:t>
      </w:r>
    </w:p>
    <w:p>
      <w:pPr>
        <w:framePr w:w="14573" w:x="2701" w:y="2062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下，可以在同一时间里完成两件或更多的事情。比如，在散步的同时听英语录音就是用了这</w:t>
      </w:r>
    </w:p>
    <w:p>
      <w:pPr>
        <w:framePr w:w="14573" w:x="2701" w:y="2062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个好方法。这个就是利用了时间统筹法中方法之一——“打时间差”</w:t>
      </w:r>
    </w:p>
    <w:p>
      <w:pPr>
        <w:framePr w:w="14573" w:x="2701" w:y="2062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2、小组讨论</w:t>
      </w:r>
    </w:p>
    <w:p>
      <w:pPr>
        <w:framePr w:w="14379" w:x="2701" w:y="487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学生分组讨论：1、下面请同学们做一回裁判员，有一个同学这样统筹安排时间，你觉</w:t>
      </w:r>
    </w:p>
    <w:p>
      <w:pPr>
        <w:framePr w:w="14379" w:x="2701" w:y="487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得合理吗？为什么？</w:t>
      </w:r>
    </w:p>
    <w:p>
      <w:pPr>
        <w:framePr w:w="14573" w:x="2701" w:y="6275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师：统筹安排时间是为了节省时间，提高效率。可一定要注意安全和身心健康哦！在同</w:t>
      </w:r>
    </w:p>
    <w:p>
      <w:pPr>
        <w:framePr w:w="14573" w:x="2701" w:y="6275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一时间内，如果想同时完成许多事情，那这些事情最好是自己熟练的；如果两件事情都是不</w:t>
      </w:r>
    </w:p>
    <w:p>
      <w:pPr>
        <w:framePr w:w="14573" w:x="2701" w:y="6275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熟练的，同时做，可能效率不高，效果也不好。</w:t>
      </w:r>
    </w:p>
    <w:p>
      <w:pPr>
        <w:framePr w:w="14208" w:x="3331" w:y="838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【设计意图：创设问题情境，让学生自主探究，了解时间统筹方法之一——打时间差。】</w:t>
      </w:r>
    </w:p>
    <w:p>
      <w:pPr>
        <w:framePr w:w="14208" w:x="3331" w:y="8382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3、时间统筹方法——按照主次进行排序</w:t>
      </w:r>
    </w:p>
    <w:p>
      <w:pPr>
        <w:framePr w:w="14937" w:x="2701" w:y="9786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下面呀，我要做一个小实验，请两位同学到台前榜我完成。这个小实验给我们带来什么</w:t>
      </w:r>
    </w:p>
    <w:p>
      <w:pPr>
        <w:framePr w:w="14937" w:x="2701" w:y="9786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启示呢？瓶子没有装满的原因是什么呢？如果瓶子就是我们的时间，乒乓球、花生米、小米、</w:t>
      </w:r>
    </w:p>
    <w:p>
      <w:pPr>
        <w:framePr w:w="14937" w:x="2701" w:y="9786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和水就是我们平时要做的事情，那这个小实验能带给你怎么样的启示呢？</w:t>
      </w:r>
    </w:p>
    <w:p>
      <w:pPr>
        <w:framePr w:w="14937" w:x="2701" w:y="9786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生：交流讨论</w:t>
      </w:r>
    </w:p>
    <w:p>
      <w:pPr>
        <w:framePr w:w="14355" w:x="2701" w:y="12594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生：这个实验告诉我们做事情要有一定的顺序，要先做重要的事情，然后做那些不重要</w:t>
      </w:r>
    </w:p>
    <w:p>
      <w:pPr>
        <w:framePr w:w="14355" w:x="2701" w:y="12594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的事情。</w:t>
      </w:r>
    </w:p>
    <w:p>
      <w:pPr>
        <w:framePr w:w="5829" w:x="3331" w:y="139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生：要学会利用好平时的零散时间。</w:t>
      </w:r>
    </w:p>
    <w:p>
      <w:pPr>
        <w:framePr w:w="14568" w:x="2701" w:y="1470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生：做事情之前做一个明确的计划会让我们事半功倍。</w:t>
      </w:r>
    </w:p>
    <w:p>
      <w:pPr>
        <w:framePr w:w="14568" w:x="2701" w:y="14701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师总结：在做事情的时候，我们要按照主次进行排序。先做重要的事情，然后做不重要</w:t>
      </w:r>
    </w:p>
    <w:p>
      <w:pPr>
        <w:framePr w:w="14568" w:x="2701" w:y="1470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的事情。我们还要学会“见缝插针”，充分利用好零碎时间，插孔做些小事情。</w:t>
      </w:r>
    </w:p>
    <w:p>
      <w:pPr>
        <w:framePr w:w="14568" w:x="2701" w:y="14701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【设计意图：创设问题情境，让学生自主探究，了解时间统筹方法之二——做事情按照</w:t>
      </w:r>
    </w:p>
    <w:p>
      <w:pPr>
        <w:framePr w:w="14568" w:x="2701" w:y="1470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4"/>
          <w:sz w:val="32"/>
        </w:rPr>
        <w:t>主次进行排序。】</w:t>
      </w:r>
    </w:p>
    <w:p>
      <w:pPr>
        <w:framePr w:w="3014" w:x="3334" w:y="182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三、统筹时间训练</w:t>
      </w:r>
    </w:p>
    <w:p>
      <w:pPr>
        <w:framePr w:w="8926" w:x="3331" w:y="189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1、师：统筹规划自己的学习时间，你有什么好办法吗？</w:t>
      </w:r>
    </w:p>
    <w:p>
      <w:pPr>
        <w:framePr w:w="8926" w:x="3331" w:y="18913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生回答</w:t>
      </w:r>
    </w:p>
    <w:p>
      <w:pPr>
        <w:framePr w:w="4008" w:x="3331" w:y="203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生发表意见，修改的理由</w:t>
      </w:r>
    </w:p>
    <w:p>
      <w:pPr>
        <w:framePr w:w="14339" w:x="2701" w:y="2101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师总结：（1）科学制定学习计划（2）上课时间充分利用（3）当天的事情当天完成（4）</w:t>
      </w:r>
    </w:p>
    <w:p>
      <w:pPr>
        <w:framePr w:w="14339" w:x="2701" w:y="21019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简单的任务立即完成。</w:t>
      </w:r>
    </w:p>
    <w:p>
      <w:pPr>
        <w:framePr w:w="13662" w:x="3331" w:y="224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2、作为学生的小明最近想修改一下自己的作息时间表，我们来看图片，结合这节学到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3" w:x="2701" w:y="20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的“时间统筹法”来看看小明的这张作息表有没有可以改进的地方？怎么样做才能让小明节</w:t>
      </w:r>
    </w:p>
    <w:p>
      <w:pPr>
        <w:framePr w:w="14573" w:x="2701" w:y="27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约时间，早点睡觉？你有好办法，帮他修改一下吗？来，拿起手中的表格，把自己的意见写</w:t>
      </w:r>
    </w:p>
    <w:p>
      <w:pPr>
        <w:framePr w:w="1430" w:x="2701" w:y="34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下来。</w:t>
      </w:r>
    </w:p>
    <w:p>
      <w:pPr>
        <w:framePr w:w="13662" w:x="3331" w:y="41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3、许多世界著名的成功人士，他们对时间也有着自己深刻的见解，鲁迅说………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读读</w:t>
      </w:r>
    </w:p>
    <w:p>
      <w:pPr>
        <w:framePr w:w="4372" w:x="2701" w:y="48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这些名人名言，说说感受。</w:t>
      </w:r>
    </w:p>
    <w:p>
      <w:pPr>
        <w:framePr w:w="2064" w:x="3331" w:y="55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生交流讨论</w:t>
      </w:r>
    </w:p>
    <w:p>
      <w:pPr>
        <w:framePr w:w="6011" w:x="3331" w:y="62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4、全体合唱《明日歌》，感情升华。</w:t>
      </w:r>
    </w:p>
    <w:p>
      <w:pPr>
        <w:framePr w:w="12751" w:x="3331" w:y="69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【设计意图：通过活动，让学生学会合理、有计划地安排、统筹、珍惜时间。】</w:t>
      </w:r>
    </w:p>
    <w:p>
      <w:pPr>
        <w:framePr w:w="12751" w:x="3331" w:y="6977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四、畅谈收获</w:t>
      </w:r>
    </w:p>
    <w:p>
      <w:pPr>
        <w:framePr w:w="14421" w:x="2701" w:y="8382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5"/>
          <w:sz w:val="32"/>
        </w:rPr>
        <w:t>教师总结：一位哲人说过：“时间会飞翔，而你就是驾驶员”。只要我们学会合理、有计</w:t>
      </w:r>
    </w:p>
    <w:p>
      <w:pPr>
        <w:framePr w:w="14421" w:x="2701" w:y="8382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划地安排、统筹时间，相信你一定会成为学习小达人！</w:t>
      </w:r>
    </w:p>
    <w:p>
      <w:pPr>
        <w:framePr w:w="14421" w:x="2701" w:y="8382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4"/>
          <w:sz w:val="32"/>
        </w:rPr>
        <w:t>【设计意图：巩固梳理课堂所学。】</w:t>
      </w:r>
    </w:p>
    <w:p>
      <w:pPr>
        <w:framePr w:w="2635" w:x="7972" w:y="10386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学情分析</w:t>
      </w:r>
    </w:p>
    <w:p>
      <w:pPr>
        <w:framePr w:w="14573" w:x="2701" w:y="11424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从小学四年级开始，学生进入了小学中年级阶段的学习与生活，从心理发展过程来看，</w:t>
      </w:r>
    </w:p>
    <w:p>
      <w:pPr>
        <w:framePr w:w="14573" w:x="2701" w:y="11424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四年级学生在思维能力，语言表达能力，社会交往能力等方面有了很大的提高，集体主义感</w:t>
      </w:r>
    </w:p>
    <w:p>
      <w:pPr>
        <w:framePr w:w="14573" w:x="2701" w:y="11424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情在一、二年级教育、引导的基础上又了一定的加强，良好的道德品质正在形成，但极不稳</w:t>
      </w:r>
    </w:p>
    <w:p>
      <w:pPr>
        <w:framePr w:w="14573" w:x="2701" w:y="11424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固。总体来说，这个时候的孩子，意志还很薄弱，自觉性、主动性、持久性都较差，遇到困</w:t>
      </w:r>
    </w:p>
    <w:p>
      <w:pPr>
        <w:framePr w:w="14573" w:x="2701" w:y="11424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难和挫折，往往产生动摇。尤其加上现在的物质条件比较丰裕，孩子的吃苦精神也相对较为</w:t>
      </w:r>
    </w:p>
    <w:p>
      <w:pPr>
        <w:framePr w:w="14573" w:x="2701" w:y="11424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薄弱了。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四年级学生自我意识逐渐发展，逐渐学会道德原则的评价标准，评价能力开始发</w:t>
      </w:r>
    </w:p>
    <w:p>
      <w:pPr>
        <w:framePr w:w="14573" w:x="2701" w:y="11424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展起来，往往是提出自己的见解，但不善于全面地评价一个人的行为表现，很容易受到外界</w:t>
      </w:r>
    </w:p>
    <w:p>
      <w:pPr>
        <w:framePr w:w="14573" w:x="2701" w:y="11424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的影响。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通过本节课活动，让学生掌握时间统筹的方法，并在生活中学会合理、有计划地</w:t>
      </w:r>
    </w:p>
    <w:p>
      <w:pPr>
        <w:framePr w:w="14573" w:x="2701" w:y="11424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安排、统筹、珍惜时间。</w:t>
      </w:r>
    </w:p>
    <w:p>
      <w:pPr>
        <w:framePr w:w="2635" w:x="7972" w:y="1764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效果分析</w:t>
      </w:r>
    </w:p>
    <w:p>
      <w:pPr>
        <w:framePr w:w="14573" w:x="2701" w:y="1867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从整体构思，科学合理，准备充分，适合学生年龄特点，并且定位适度清晰。体现小学</w:t>
      </w:r>
    </w:p>
    <w:p>
      <w:pPr>
        <w:framePr w:w="14573" w:x="2701" w:y="18679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心理健康教育的基本要求和先进理念，适当应用多媒体等现代教学手段，运用一定的心理辅</w:t>
      </w:r>
    </w:p>
    <w:p>
      <w:pPr>
        <w:framePr w:w="14573" w:x="2701" w:y="18679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导技巧与方法，尤其是团辅方法，自然引导与推动学生真实表达并深刻体验。</w:t>
      </w:r>
    </w:p>
    <w:p>
      <w:pPr>
        <w:framePr w:w="14568" w:x="2701" w:y="20785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学生在活动过程中的参与度和投入度较高，学生认知情感体验的比较深刻，在轻松的课</w:t>
      </w:r>
    </w:p>
    <w:p>
      <w:pPr>
        <w:framePr w:w="14568" w:x="2701" w:y="20785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堂氛围下掌握了时间统筹的方法，并且也懂得了在生活中怎么样合理统筹、珍惜时间。</w:t>
      </w:r>
    </w:p>
    <w:p>
      <w:pPr>
        <w:framePr w:w="14568" w:x="2701" w:y="20785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小学生的心理健康问题是我们必须解决的问题，做为教师，在对学生进行教育的时候，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9108" w:x="2701" w:y="20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要综合运用各种方式方法，整合运用疏导、引导等方法。</w:t>
      </w:r>
    </w:p>
    <w:p>
      <w:pPr>
        <w:framePr w:w="7158" w:x="5812" w:y="2663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《学习时间巧统筹》教材分析</w:t>
      </w:r>
    </w:p>
    <w:p>
      <w:pPr>
        <w:framePr w:w="4008" w:x="3331" w:y="37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一、教材内容与学情分析</w:t>
      </w:r>
    </w:p>
    <w:p>
      <w:pPr>
        <w:framePr w:w="13622" w:x="3334" w:y="44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《学习时间巧统筹</w:t>
      </w:r>
      <w:r>
        <w:rPr>
          <w:rFonts w:ascii="Times New Roman"/>
          <w:color w:val="000000"/>
          <w:spacing w:val="61"/>
          <w:sz w:val="32"/>
        </w:rPr>
        <w:t xml:space="preserve"> </w:t>
      </w:r>
      <w:r>
        <w:rPr>
          <w:rFonts w:ascii="SimSun" w:hAnsi="SimSun" w:cs="SimSun"/>
          <w:color w:val="000000"/>
          <w:spacing w:val="-10"/>
          <w:sz w:val="32"/>
        </w:rPr>
        <w:t>》是山东教育出版社出版《学会学习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7"/>
          <w:sz w:val="32"/>
        </w:rPr>
        <w:t>活动手册》心理健康四年级上</w:t>
      </w:r>
    </w:p>
    <w:p>
      <w:pPr>
        <w:framePr w:w="14573" w:x="2701" w:y="51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册中的一课。四年级心理健康内容按“学会生活、学会学习、学会做人、学会发展”这个小</w:t>
      </w:r>
    </w:p>
    <w:p>
      <w:pPr>
        <w:framePr w:w="13844" w:x="2701" w:y="58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学素质培养目标，从生活心理辅导、学习心理辅导、人格心理辅导三个方面安排内容。</w:t>
      </w:r>
    </w:p>
    <w:p>
      <w:pPr>
        <w:framePr w:w="2381" w:x="3331" w:y="65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二、学情分析</w:t>
      </w:r>
    </w:p>
    <w:p>
      <w:pPr>
        <w:framePr w:w="13844" w:x="3331" w:y="721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从小学四年级开始，学生进入了小学中年级阶段的学习与生活，从心理发展过程来看，</w:t>
      </w:r>
    </w:p>
    <w:p>
      <w:pPr>
        <w:framePr w:w="14573" w:x="2701" w:y="79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四年级学生在思维能力，语言表达能力，社会交往能力等方面有了很大的提高，集体主义感</w:t>
      </w:r>
    </w:p>
    <w:p>
      <w:pPr>
        <w:framePr w:w="14573" w:x="2701" w:y="86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情在一、二年级教育、引导的基础上又了一定的加强，良好的道德品质正在形成，但极不稳</w:t>
      </w:r>
    </w:p>
    <w:p>
      <w:pPr>
        <w:framePr w:w="14573" w:x="2701" w:y="93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固。总体来说，这个时候的孩子，意志还很薄弱，自觉性、主动性、持久性都较差，遇到困</w:t>
      </w:r>
    </w:p>
    <w:p>
      <w:pPr>
        <w:framePr w:w="14573" w:x="2701" w:y="100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难和挫折，往往产生动摇。尤其加上现在的物质条件比较丰裕，孩子的吃苦精神也相对较为</w:t>
      </w:r>
    </w:p>
    <w:p>
      <w:pPr>
        <w:framePr w:w="1747" w:x="2701" w:y="107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薄弱了。</w:t>
      </w:r>
    </w:p>
    <w:p>
      <w:pPr>
        <w:framePr w:w="14208" w:x="3331" w:y="1142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四年级学生自我意识逐渐发展，逐渐学会道德原则的评价标准，评价能力开始发展起来，</w:t>
      </w:r>
    </w:p>
    <w:p>
      <w:pPr>
        <w:framePr w:w="14573" w:x="2701" w:y="121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往往是提出自己的见解，但不善于全面地评价一个人的行为表现，很容易受到外界的影响。</w:t>
      </w:r>
    </w:p>
    <w:p>
      <w:pPr>
        <w:framePr w:w="2381" w:x="3331" w:y="128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三、活动目标</w:t>
      </w:r>
    </w:p>
    <w:p>
      <w:pPr>
        <w:framePr w:w="4190" w:x="3331" w:y="135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1、掌握时间统筹的方法。</w:t>
      </w:r>
    </w:p>
    <w:p>
      <w:pPr>
        <w:framePr w:w="9290" w:x="3331" w:y="142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2、在生活中学会合理、有计划地安排、统筹、珍惜时间。</w:t>
      </w:r>
    </w:p>
    <w:p>
      <w:pPr>
        <w:framePr w:w="1747" w:x="3334" w:y="149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活动重点</w:t>
      </w:r>
    </w:p>
    <w:p>
      <w:pPr>
        <w:framePr w:w="3331" w:x="3331" w:y="156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掌握时间统筹的方法</w:t>
      </w:r>
    </w:p>
    <w:p>
      <w:pPr>
        <w:framePr w:w="3331" w:x="3331" w:y="1563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活动难点</w:t>
      </w:r>
    </w:p>
    <w:p>
      <w:pPr>
        <w:framePr w:w="7651" w:x="3331" w:y="170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在生活中学会合理、有计划地安排、统筹时间。</w:t>
      </w:r>
    </w:p>
    <w:p>
      <w:pPr>
        <w:framePr w:w="7651" w:x="3331" w:y="1704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活动方法</w:t>
      </w:r>
    </w:p>
    <w:p>
      <w:pPr>
        <w:framePr w:w="4008" w:x="3331" w:y="184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科学实验法、小组讨论。</w:t>
      </w:r>
    </w:p>
    <w:p>
      <w:pPr>
        <w:framePr w:w="4008" w:x="3331" w:y="18445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活动准备</w:t>
      </w:r>
    </w:p>
    <w:p>
      <w:pPr>
        <w:framePr w:w="2698" w:x="3331" w:y="1984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课件、实验用具</w:t>
      </w:r>
    </w:p>
    <w:p>
      <w:pPr>
        <w:framePr w:w="1747" w:x="3320" w:y="205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活动过程</w:t>
      </w:r>
    </w:p>
    <w:p>
      <w:pPr>
        <w:framePr w:w="2381" w:x="3334" w:y="212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一、游戏导入</w:t>
      </w:r>
    </w:p>
    <w:p>
      <w:pPr>
        <w:framePr w:w="6011" w:x="3331" w:y="2195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1、猜谜语，引出“时间”这个名词。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283" w:x="3331" w:y="20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2、一分钟可以做什么？学生讨论</w:t>
      </w:r>
    </w:p>
    <w:p>
      <w:pPr>
        <w:framePr w:w="13662" w:x="3331" w:y="27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3、现场测试：一分钟跳绳比赛。我们来感受一下一分钟跳绳活动，两个人可以分别跳</w:t>
      </w:r>
    </w:p>
    <w:p>
      <w:pPr>
        <w:framePr w:w="1430" w:x="2701" w:y="34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多少？</w:t>
      </w:r>
    </w:p>
    <w:p>
      <w:pPr>
        <w:framePr w:w="14573" w:x="2701" w:y="416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师小结：时间对每一个人是公平的，每天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24</w:t>
      </w:r>
      <w:r>
        <w:rPr>
          <w:rFonts w:ascii="Times New Roman"/>
          <w:color w:val="000000"/>
          <w:spacing w:val="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小时，不多也不少。有的人能利用这有限</w:t>
      </w:r>
    </w:p>
    <w:p>
      <w:pPr>
        <w:framePr w:w="14573" w:x="2701" w:y="4169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的时间做很多事情，做到学习、娱乐两不误。他们是用了什么秘诀呢？这就是我们今天要学</w:t>
      </w:r>
    </w:p>
    <w:p>
      <w:pPr>
        <w:framePr w:w="14573" w:x="2701" w:y="4169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习的内容（板书：学习时间巧统筹）希望通过这节课的活动与体验，同学们能够有所收获。</w:t>
      </w:r>
    </w:p>
    <w:p>
      <w:pPr>
        <w:framePr w:w="14573" w:x="2701" w:y="4169"/>
        <w:widowControl w:val="0"/>
        <w:autoSpaceDE w:val="0"/>
        <w:autoSpaceDN w:val="0"/>
        <w:spacing w:before="385" w:after="0" w:line="317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二、交流分享时间统筹方法</w:t>
      </w:r>
    </w:p>
    <w:p>
      <w:pPr>
        <w:framePr w:w="4554" w:x="3331" w:y="69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1、时间统筹方法——时间差</w:t>
      </w:r>
    </w:p>
    <w:p>
      <w:pPr>
        <w:framePr w:w="14208" w:x="3331" w:y="76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师：下面呀，我就要考考你们？动脑筋想一想，完成下面的全部事情最少需要多长时间？</w:t>
      </w:r>
    </w:p>
    <w:p>
      <w:pPr>
        <w:framePr w:w="14208" w:x="3331" w:y="768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生回答。</w:t>
      </w:r>
    </w:p>
    <w:p>
      <w:pPr>
        <w:framePr w:w="8015" w:x="3331" w:y="90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师：同样的事情，他们完成的时间为什么不同呢？</w:t>
      </w:r>
    </w:p>
    <w:p>
      <w:pPr>
        <w:framePr w:w="1747" w:x="3331" w:y="97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生回答。</w:t>
      </w:r>
    </w:p>
    <w:p>
      <w:pPr>
        <w:framePr w:w="14573" w:x="2701" w:y="10488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师小结：能把课堂上学过的知识用到游戏中去，真的太棒了！在事情互相不冲突的情况</w:t>
      </w:r>
    </w:p>
    <w:p>
      <w:pPr>
        <w:framePr w:w="14573" w:x="2701" w:y="10488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下，可以在同一时间里完成两件或更多的事情。比如，在散步的同时听英语录音就是用了这</w:t>
      </w:r>
    </w:p>
    <w:p>
      <w:pPr>
        <w:framePr w:w="14573" w:x="2701" w:y="10488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个好方法。这个就是利用了时间统筹法中方法之一——“打时间差”</w:t>
      </w:r>
    </w:p>
    <w:p>
      <w:pPr>
        <w:framePr w:w="14573" w:x="2701" w:y="10488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2、小组讨论</w:t>
      </w:r>
    </w:p>
    <w:p>
      <w:pPr>
        <w:framePr w:w="14379" w:x="2701" w:y="13297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学生分组讨论：1、下面请同学们做一回裁判员，有一个同学这样统筹安排时间，你觉</w:t>
      </w:r>
    </w:p>
    <w:p>
      <w:pPr>
        <w:framePr w:w="14379" w:x="2701" w:y="1329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得合理吗？为什么？</w:t>
      </w:r>
    </w:p>
    <w:p>
      <w:pPr>
        <w:framePr w:w="14573" w:x="2701" w:y="14701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师：统筹安排时间是为了节省时间，提高效率。可一定要注意安全和身心健康哦！在同</w:t>
      </w:r>
    </w:p>
    <w:p>
      <w:pPr>
        <w:framePr w:w="14573" w:x="2701" w:y="1470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一时间内，如果想同时完成许多事情，那这些事情最好是自己熟练的；如果两件事情都是不</w:t>
      </w:r>
    </w:p>
    <w:p>
      <w:pPr>
        <w:framePr w:w="14573" w:x="2701" w:y="1470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熟练的，同时做，可能效率不高，效果也不好。</w:t>
      </w:r>
    </w:p>
    <w:p>
      <w:pPr>
        <w:framePr w:w="6376" w:x="3331" w:y="168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3、时间统筹方法——按照主次进行排序</w:t>
      </w:r>
    </w:p>
    <w:p>
      <w:pPr>
        <w:framePr w:w="14937" w:x="2701" w:y="1750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下面呀，我要做一个小实验，请两位同学到台前榜我完成。这个小实验给我们带来什么</w:t>
      </w:r>
    </w:p>
    <w:p>
      <w:pPr>
        <w:framePr w:w="14937" w:x="2701" w:y="17509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启示呢？瓶子没有装满的原因是什么呢？如果瓶子就是我们的时间，乒乓球、花生米、小米、</w:t>
      </w:r>
    </w:p>
    <w:p>
      <w:pPr>
        <w:framePr w:w="14937" w:x="2701" w:y="17509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和水就是我们平时要做的事情，那这个小实验能带给你怎么样的启示呢？</w:t>
      </w:r>
    </w:p>
    <w:p>
      <w:pPr>
        <w:framePr w:w="14937" w:x="2701" w:y="17509"/>
        <w:widowControl w:val="0"/>
        <w:autoSpaceDE w:val="0"/>
        <w:autoSpaceDN w:val="0"/>
        <w:spacing w:before="385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生：交流讨论</w:t>
      </w:r>
    </w:p>
    <w:p>
      <w:pPr>
        <w:framePr w:w="14355" w:x="2701" w:y="20317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生：这个实验告诉我们做事情要有一定的顺序，要先做重要的事情，然后做那些不重要</w:t>
      </w:r>
    </w:p>
    <w:p>
      <w:pPr>
        <w:framePr w:w="14355" w:x="2701" w:y="2031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的事情。</w:t>
      </w:r>
    </w:p>
    <w:p>
      <w:pPr>
        <w:framePr w:w="5829" w:x="3331" w:y="2172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生：要学会利用好平时的零散时间。</w:t>
      </w:r>
    </w:p>
    <w:p>
      <w:pPr>
        <w:framePr w:w="8744" w:x="3331" w:y="2242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生：做事情之前做一个明确的计划会让我们事半功倍。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68" w:x="2701" w:y="2062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师总结：在做事情的时候，我们要按照主次进行排序。先做重要的事情，然后做不重要</w:t>
      </w:r>
    </w:p>
    <w:p>
      <w:pPr>
        <w:framePr w:w="14568" w:x="2701" w:y="2062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的事情。我们还要学会“见缝插针”，充分利用好零碎时间，插孔做些小事情。</w:t>
      </w:r>
    </w:p>
    <w:p>
      <w:pPr>
        <w:framePr w:w="14568" w:x="2701" w:y="2062"/>
        <w:widowControl w:val="0"/>
        <w:autoSpaceDE w:val="0"/>
        <w:autoSpaceDN w:val="0"/>
        <w:spacing w:before="385" w:after="0" w:line="317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三、统筹时间训练</w:t>
      </w:r>
    </w:p>
    <w:p>
      <w:pPr>
        <w:framePr w:w="8926" w:x="3331" w:y="41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1、师：统筹规划自己的学习时间，你有什么好办法吗？</w:t>
      </w:r>
    </w:p>
    <w:p>
      <w:pPr>
        <w:framePr w:w="8926" w:x="3331" w:y="4169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生回答</w:t>
      </w:r>
    </w:p>
    <w:p>
      <w:pPr>
        <w:framePr w:w="4008" w:x="3331" w:y="55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生发表意见，修改的理由</w:t>
      </w:r>
    </w:p>
    <w:p>
      <w:pPr>
        <w:framePr w:w="14339" w:x="2701" w:y="6275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师总结：（1）科学制定学习计划（2）上课时间充分利用（3）当天的事情当天完成（4）</w:t>
      </w:r>
    </w:p>
    <w:p>
      <w:pPr>
        <w:framePr w:w="14339" w:x="2701" w:y="6275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简单的任务立即完成。</w:t>
      </w:r>
    </w:p>
    <w:p>
      <w:pPr>
        <w:framePr w:w="14573" w:x="2701" w:y="7680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2、作为学生的小明最近想修改一下自己的作息时间表，我们来看图片，结合这节学到</w:t>
      </w:r>
    </w:p>
    <w:p>
      <w:pPr>
        <w:framePr w:w="14573" w:x="2701" w:y="768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的“时间统筹法”来看看小明的这张作息表有没有可以改进的地方？怎么样做才能让小明节</w:t>
      </w:r>
    </w:p>
    <w:p>
      <w:pPr>
        <w:framePr w:w="14573" w:x="2701" w:y="768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约时间，早点睡觉？你有好办法，帮他修改一下吗？来，拿起手中的表格，把自己的意见写</w:t>
      </w:r>
    </w:p>
    <w:p>
      <w:pPr>
        <w:framePr w:w="14573" w:x="2701" w:y="768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下来。</w:t>
      </w:r>
    </w:p>
    <w:p>
      <w:pPr>
        <w:framePr w:w="14339" w:x="2701" w:y="10488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3、许多世界著名的成功人士，他们对时间也有着自己深刻的见解，鲁迅说………</w:t>
      </w:r>
      <w:r>
        <w:rPr>
          <w:rFonts w:ascii="Times New Roman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读读</w:t>
      </w:r>
    </w:p>
    <w:p>
      <w:pPr>
        <w:framePr w:w="14339" w:x="2701" w:y="10488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这些名人名言，说说感受。</w:t>
      </w:r>
    </w:p>
    <w:p>
      <w:pPr>
        <w:framePr w:w="2064" w:x="3331" w:y="118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生交流讨论</w:t>
      </w:r>
    </w:p>
    <w:p>
      <w:pPr>
        <w:framePr w:w="6011" w:x="3331" w:y="125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3"/>
          <w:sz w:val="32"/>
        </w:rPr>
        <w:t>4、全体合唱《明日歌》，感情升华。</w:t>
      </w:r>
    </w:p>
    <w:p>
      <w:pPr>
        <w:framePr w:w="2381" w:x="3334" w:y="132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四、畅谈收获</w:t>
      </w:r>
    </w:p>
    <w:p>
      <w:pPr>
        <w:framePr w:w="14421" w:x="2701" w:y="13999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5"/>
          <w:sz w:val="32"/>
        </w:rPr>
        <w:t>教师总结：一位哲人说过：“时间会飞翔，而你就是驾驶员”。只要我们学会合理、有计</w:t>
      </w:r>
    </w:p>
    <w:p>
      <w:pPr>
        <w:framePr w:w="14421" w:x="2701" w:y="13999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划地安排、统筹时间，相信你一定会成为学习小达人！</w:t>
      </w:r>
    </w:p>
    <w:p>
      <w:pPr>
        <w:framePr w:w="2635" w:x="7972" w:y="16705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测评练习</w:t>
      </w:r>
    </w:p>
    <w:p>
      <w:pPr>
        <w:framePr w:w="3331" w:x="3331" w:y="177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一、一分钟跳绳比赛</w:t>
      </w:r>
    </w:p>
    <w:p>
      <w:pPr>
        <w:framePr w:w="5829" w:x="3331" w:y="184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两个人比赛，其他同学计数</w:t>
      </w:r>
    </w:p>
    <w:p>
      <w:pPr>
        <w:framePr w:w="5829" w:x="3331" w:y="18445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二、完成活动需要最长、最少的时间</w:t>
      </w:r>
    </w:p>
    <w:p>
      <w:pPr>
        <w:framePr w:w="5829" w:x="3331" w:y="18445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讨论交流，说出理由</w:t>
      </w:r>
    </w:p>
    <w:p>
      <w:pPr>
        <w:framePr w:w="8015" w:x="3331" w:y="205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三、科学实验（玻璃瓶、乒乓球、花生米、小米）</w:t>
      </w:r>
    </w:p>
    <w:p>
      <w:pPr>
        <w:framePr w:w="8015" w:x="3331" w:y="2055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两人操作，师生观看，并分析结果</w:t>
      </w:r>
    </w:p>
    <w:p>
      <w:pPr>
        <w:framePr w:w="8015" w:x="3331" w:y="2055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三、名言名言的感受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747" w:x="3331" w:y="20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师生交流</w:t>
      </w:r>
    </w:p>
    <w:p>
      <w:pPr>
        <w:framePr w:w="4008" w:x="3331" w:y="27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四、修改小明作息时间表</w:t>
      </w:r>
    </w:p>
    <w:p>
      <w:pPr>
        <w:framePr w:w="4008" w:x="3331" w:y="2765"/>
        <w:widowControl w:val="0"/>
        <w:autoSpaceDE w:val="0"/>
        <w:autoSpaceDN w:val="0"/>
        <w:spacing w:before="418" w:after="0" w:line="317" w:lineRule="exact"/>
        <w:ind w:left="19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时间</w:t>
      </w:r>
    </w:p>
    <w:p>
      <w:pPr>
        <w:framePr w:w="1114" w:x="9722" w:y="34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事项</w:t>
      </w:r>
    </w:p>
    <w:p>
      <w:pPr>
        <w:framePr w:w="2635" w:x="7972" w:y="13364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课后反思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4pt;height:1264pt;margin-top:-1pt;margin-left:-1pt;mso-position-horizontal-relative:page;mso-position-vertical-relative:page;position:absolute;z-index:-25165721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635" w:x="7972" w:y="1961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课标分析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894pt;height:1264pt;margin-top:-1pt;margin-left:-1pt;mso-position-horizontal-relative:page;mso-position-vertical-relative:page;position:absolute;z-index:-251658240">
            <v:imagedata r:id="rId5" o:title=""/>
          </v:shape>
        </w:pict>
      </w:r>
    </w:p>
    <w:sectPr>
      <w:headerReference w:type="default" r:id="rId6"/>
      <w:footerReference w:type="default" r:id="rId7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D73CCC18-E4CA-4819-8C8F-A366488F89EF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F57F108E-5FDE-4314-92B9-8FB01195E32B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CCA2A695-59EF-41C5-875A-1E6605E2246F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E1565EA9-88D3-467B-8CA9-AA1BDAC80F7D}"/>
  </w:font>
  <w:font w:name="Cambria">
    <w:charset w:val="00"/>
    <w:family w:val="auto"/>
    <w:pitch w:val="default"/>
    <w:embedRegular r:id="rId5" w:fontKey="{D8B9870F-9CB9-4208-9E78-1ACE9C46F4C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191</Words>
  <Characters>3956</Characters>
  <Application>Microsoft Office Word</Application>
  <DocSecurity>0</DocSecurity>
  <Lines>181</Lines>
  <Paragraphs>181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2022-07-04T14:55:53Z</dcterms:created>
  <dcterms:modified xsi:type="dcterms:W3CDTF">2022-07-04T14:55:53Z</dcterms:modified>
</cp:coreProperties>
</file>