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BF908">
      <w:pPr>
        <w:pStyle w:val="2"/>
        <w:rPr>
          <w:rFonts w:hint="eastAsia"/>
        </w:rPr>
      </w:pPr>
      <w:r>
        <w:rPr>
          <w:rFonts w:hint="eastAsia"/>
        </w:rPr>
        <w:t>风流果泡酒的正确方法与功效解析，掌握这些比例和配方，让你的泡酒更健康、更美味</w:t>
      </w:r>
    </w:p>
    <w:p w14:paraId="3F421D92">
      <w:pPr>
        <w:pStyle w:val="2"/>
        <w:rPr>
          <w:rFonts w:hint="eastAsia"/>
        </w:rPr>
      </w:pPr>
      <w:r>
        <w:rPr>
          <w:rFonts w:hint="eastAsia"/>
        </w:rPr>
        <w:t>风流果，又名酸枸梅、酸柿子，是一种具有丰富营养价值和药用价值的水果。近年来，越来越多的人将风流果作为泡酒的原料，制作出风味独特的果酒。今天，我们就来详细解读如何用风流果泡酒，如何选择酒种，正确的泡酒方法和比例，以及它的功效与作用。</w:t>
      </w:r>
    </w:p>
    <w:p w14:paraId="4EB5238D">
      <w:pPr>
        <w:pStyle w:val="2"/>
        <w:rPr>
          <w:rFonts w:hint="eastAsia"/>
        </w:rPr>
      </w:pPr>
      <w:r>
        <w:rPr>
          <w:rFonts w:hint="eastAsia"/>
        </w:rPr>
        <w:t xml:space="preserve"> 1. 风流果泡酒的正确方法</w:t>
      </w:r>
    </w:p>
    <w:p w14:paraId="29765E9C">
      <w:pPr>
        <w:pStyle w:val="2"/>
        <w:rPr>
          <w:rFonts w:hint="eastAsia"/>
        </w:rPr>
      </w:pPr>
      <w:r>
        <w:rPr>
          <w:rFonts w:hint="eastAsia"/>
        </w:rPr>
        <w:t>泡酒看似简单，但其实要想达到好的效果，不仅要选对原料，还要掌握正确的泡酒方法。泡酒过程中，酒的选择、药材的搭配以及比例的掌控都至关重要。</w:t>
      </w:r>
    </w:p>
    <w:p w14:paraId="5A7DBD3B">
      <w:pPr>
        <w:pStyle w:val="2"/>
        <w:rPr>
          <w:rFonts w:hint="eastAsia"/>
        </w:rPr>
      </w:pPr>
      <w:r>
        <w:rPr>
          <w:rFonts w:hint="eastAsia"/>
        </w:rPr>
        <w:t xml:space="preserve"> 步骤一：选材</w:t>
      </w:r>
    </w:p>
    <w:p w14:paraId="59425992">
      <w:pPr>
        <w:pStyle w:val="2"/>
        <w:rPr>
          <w:rFonts w:hint="eastAsia"/>
        </w:rPr>
      </w:pPr>
      <w:r>
        <w:rPr>
          <w:rFonts w:hint="eastAsia"/>
        </w:rPr>
        <w:t>首先，选择新鲜的风流果。风流果成熟时，果皮呈深紫色或红色，果肉饱满，酸甜适口。为了泡酒的效果，选用无损伤、无腐烂的果实，并彻底清洗干净。</w:t>
      </w:r>
    </w:p>
    <w:p w14:paraId="2A369B13">
      <w:pPr>
        <w:pStyle w:val="2"/>
        <w:rPr>
          <w:rFonts w:hint="eastAsia"/>
        </w:rPr>
      </w:pPr>
      <w:r>
        <w:rPr>
          <w:rFonts w:hint="eastAsia"/>
        </w:rPr>
        <w:t xml:space="preserve"> 步骤二：酒的选择</w:t>
      </w:r>
    </w:p>
    <w:p w14:paraId="2997BCC0">
      <w:pPr>
        <w:pStyle w:val="2"/>
        <w:rPr>
          <w:rFonts w:hint="eastAsia"/>
        </w:rPr>
      </w:pPr>
      <w:r>
        <w:rPr>
          <w:rFonts w:hint="eastAsia"/>
        </w:rPr>
        <w:t>泡风流果酒，最重要的一步就是选择合适的酒种。根据专家推荐，泡果酒最好选用清香型小曲白酒，酸脂含量低，能够更好地提取水果中的营养成分和香味。酒度可以选择42度，这样既能保持酒的清香，又能有效地保留果实的天然维生素和营养成分。</w:t>
      </w:r>
    </w:p>
    <w:p w14:paraId="0EE58E45">
      <w:pPr>
        <w:pStyle w:val="2"/>
        <w:rPr>
          <w:rFonts w:hint="eastAsia"/>
        </w:rPr>
      </w:pPr>
      <w:r>
        <w:rPr>
          <w:rFonts w:hint="eastAsia"/>
        </w:rPr>
        <w:t xml:space="preserve"> 步骤三：浸泡</w:t>
      </w:r>
    </w:p>
    <w:p w14:paraId="17BE096C">
      <w:pPr>
        <w:pStyle w:val="2"/>
        <w:rPr>
          <w:rFonts w:hint="eastAsia"/>
        </w:rPr>
      </w:pPr>
      <w:r>
        <w:rPr>
          <w:rFonts w:hint="eastAsia"/>
        </w:rPr>
        <w:t>将清洗干净的风流果放入玻璃瓶或陶瓷瓶中，避免使用塑料容器，因塑料容器可能会释放有害物质。根据泡酒的容器大小，准备足够的酒，确保风流果完全浸泡在酒中。一般来说，5000毫升的酒需要配合1公斤的风流果。放入瓶中后，密封好瓶口，存放在阴凉干燥的地方，每隔两三天摇晃一次。</w:t>
      </w:r>
    </w:p>
    <w:p w14:paraId="6150B343">
      <w:pPr>
        <w:pStyle w:val="2"/>
        <w:rPr>
          <w:rFonts w:hint="eastAsia"/>
        </w:rPr>
      </w:pPr>
      <w:r>
        <w:rPr>
          <w:rFonts w:hint="eastAsia"/>
        </w:rPr>
        <w:t xml:space="preserve"> 步骤四：浸泡时间</w:t>
      </w:r>
    </w:p>
    <w:p w14:paraId="3713B243">
      <w:pPr>
        <w:pStyle w:val="2"/>
        <w:rPr>
          <w:rFonts w:hint="eastAsia"/>
        </w:rPr>
      </w:pPr>
      <w:r>
        <w:rPr>
          <w:rFonts w:hint="eastAsia"/>
        </w:rPr>
        <w:t>风流果泡酒一般需要浸泡1到2个月，随着时间的推移，风流果的风味会逐渐渗透到酒中，酒体会变得更加丰富。对于喜欢口感浓郁的人，可以适当延长浸泡时间，但通常不建议超过3个月，以免酒味过于酸涩。</w:t>
      </w:r>
    </w:p>
    <w:p w14:paraId="241D739E">
      <w:pPr>
        <w:pStyle w:val="2"/>
        <w:rPr>
          <w:rFonts w:hint="eastAsia"/>
        </w:rPr>
      </w:pPr>
      <w:r>
        <w:rPr>
          <w:rFonts w:hint="eastAsia"/>
        </w:rPr>
        <w:t xml:space="preserve"> 2. 风流果泡酒的配方与比例</w:t>
      </w:r>
    </w:p>
    <w:p w14:paraId="567A66B1">
      <w:pPr>
        <w:pStyle w:val="2"/>
        <w:rPr>
          <w:rFonts w:hint="eastAsia"/>
        </w:rPr>
      </w:pPr>
      <w:r>
        <w:rPr>
          <w:rFonts w:hint="eastAsia"/>
        </w:rPr>
        <w:t>正确的比例是泡酒成功的关键。通常，风流果和酒的比例为1:5，即1公斤风流果搭配5升酒。下面是一个标准的泡酒配方，供大家参考：</w:t>
      </w:r>
    </w:p>
    <w:p w14:paraId="79CD2603">
      <w:pPr>
        <w:pStyle w:val="2"/>
        <w:rPr>
          <w:rFonts w:hint="eastAsia"/>
        </w:rPr>
      </w:pPr>
      <w:r>
        <w:rPr>
          <w:rFonts w:hint="eastAsia"/>
        </w:rPr>
        <w:t>- 风流果： 1公斤</w:t>
      </w:r>
    </w:p>
    <w:p w14:paraId="2ED77A56">
      <w:pPr>
        <w:pStyle w:val="2"/>
        <w:rPr>
          <w:rFonts w:hint="eastAsia"/>
        </w:rPr>
      </w:pPr>
      <w:r>
        <w:rPr>
          <w:rFonts w:hint="eastAsia"/>
        </w:rPr>
        <w:t>- 酒： 5升清香型小曲白酒（42度）</w:t>
      </w:r>
    </w:p>
    <w:p w14:paraId="6242ECFF">
      <w:pPr>
        <w:pStyle w:val="2"/>
        <w:rPr>
          <w:rFonts w:hint="eastAsia"/>
        </w:rPr>
      </w:pPr>
      <w:r>
        <w:rPr>
          <w:rFonts w:hint="eastAsia"/>
        </w:rPr>
        <w:t>- 糖： 适量（根据个人口味，一般在100-200克之间）</w:t>
      </w:r>
    </w:p>
    <w:p w14:paraId="7416A921">
      <w:pPr>
        <w:pStyle w:val="2"/>
        <w:rPr>
          <w:rFonts w:hint="eastAsia"/>
        </w:rPr>
      </w:pPr>
      <w:r>
        <w:rPr>
          <w:rFonts w:hint="eastAsia"/>
        </w:rPr>
        <w:t>如果你准备泡的酒量更大，比例也可以按相同的比例进行增大。比如，泡5000毫升酒时，配比1公斤的风流果、100-200克糖，能够调节酒的甜度，带来更好的口感。</w:t>
      </w:r>
    </w:p>
    <w:p w14:paraId="5F255B92">
      <w:pPr>
        <w:pStyle w:val="2"/>
        <w:rPr>
          <w:rFonts w:hint="eastAsia"/>
        </w:rPr>
      </w:pPr>
      <w:r>
        <w:rPr>
          <w:rFonts w:hint="eastAsia"/>
        </w:rPr>
        <w:t xml:space="preserve"> 3. 风流果泡酒的功效与作用</w:t>
      </w:r>
    </w:p>
    <w:p w14:paraId="060A8494">
      <w:pPr>
        <w:pStyle w:val="2"/>
        <w:rPr>
          <w:rFonts w:hint="eastAsia"/>
        </w:rPr>
      </w:pPr>
      <w:r>
        <w:rPr>
          <w:rFonts w:hint="eastAsia"/>
        </w:rPr>
        <w:t>风流果含有丰富的天然果酸和维生素，其泡酒后的功效不仅能提供丰富的营养，还能帮助调节身体的一些生理机能。以下是风流果泡酒的几大功效：</w:t>
      </w:r>
    </w:p>
    <w:p w14:paraId="30A07FDA">
      <w:pPr>
        <w:pStyle w:val="2"/>
        <w:rPr>
          <w:rFonts w:hint="eastAsia"/>
        </w:rPr>
      </w:pPr>
      <w:r>
        <w:rPr>
          <w:rFonts w:hint="eastAsia"/>
        </w:rPr>
        <w:t>- 补充维生素： 风流果富含维生素C和维生素A，有助于增强免疫力，促进皮肤健康。</w:t>
      </w:r>
    </w:p>
    <w:p w14:paraId="1EAD2C59">
      <w:pPr>
        <w:pStyle w:val="2"/>
        <w:rPr>
          <w:rFonts w:hint="eastAsia"/>
        </w:rPr>
      </w:pPr>
      <w:r>
        <w:rPr>
          <w:rFonts w:hint="eastAsia"/>
        </w:rPr>
        <w:t>- 清肝解毒： 传统中医认为，风流果有清热解毒的作用，适量饮用风流果泡酒有助于调节肝脏功能。</w:t>
      </w:r>
    </w:p>
    <w:p w14:paraId="0E10CAC8">
      <w:pPr>
        <w:pStyle w:val="2"/>
        <w:rPr>
          <w:rFonts w:hint="eastAsia"/>
        </w:rPr>
      </w:pPr>
      <w:r>
        <w:rPr>
          <w:rFonts w:hint="eastAsia"/>
        </w:rPr>
        <w:t>- 促进消化： 风流果中的天然有机酸能够帮助胃肠道消化，减轻肠胃负担。</w:t>
      </w:r>
    </w:p>
    <w:p w14:paraId="3929E3EA">
      <w:pPr>
        <w:pStyle w:val="2"/>
        <w:rPr>
          <w:rFonts w:hint="eastAsia"/>
        </w:rPr>
      </w:pPr>
      <w:r>
        <w:rPr>
          <w:rFonts w:hint="eastAsia"/>
        </w:rPr>
        <w:t>- 改善口感： 风流果泡酒的果香和酒香相得益彰，能够提升酒的风味，使酒味更加醇厚甘美。</w:t>
      </w:r>
    </w:p>
    <w:p w14:paraId="10E01599">
      <w:pPr>
        <w:pStyle w:val="2"/>
        <w:rPr>
          <w:rFonts w:hint="eastAsia"/>
        </w:rPr>
      </w:pPr>
      <w:r>
        <w:rPr>
          <w:rFonts w:hint="eastAsia"/>
        </w:rPr>
        <w:t xml:space="preserve"> 4. 可以和什么一起泡酒，泡酒的搭配技巧</w:t>
      </w:r>
    </w:p>
    <w:p w14:paraId="564B7938">
      <w:pPr>
        <w:pStyle w:val="2"/>
        <w:rPr>
          <w:rFonts w:hint="eastAsia"/>
        </w:rPr>
      </w:pPr>
      <w:r>
        <w:rPr>
          <w:rFonts w:hint="eastAsia"/>
        </w:rPr>
        <w:t>风流果泡酒的味道清新独特，但你也可以根据个人口味和需求，尝试与其他药材或水果搭配泡酒，以增强酒的药效或口感。</w:t>
      </w:r>
    </w:p>
    <w:p w14:paraId="0B41F9A6">
      <w:pPr>
        <w:pStyle w:val="2"/>
        <w:rPr>
          <w:rFonts w:hint="eastAsia"/>
        </w:rPr>
      </w:pPr>
      <w:r>
        <w:rPr>
          <w:rFonts w:hint="eastAsia"/>
        </w:rPr>
        <w:t xml:space="preserve"> 常见的搭配有：</w:t>
      </w:r>
    </w:p>
    <w:p w14:paraId="72B48663">
      <w:pPr>
        <w:pStyle w:val="2"/>
        <w:rPr>
          <w:rFonts w:hint="eastAsia"/>
        </w:rPr>
      </w:pPr>
      <w:r>
        <w:rPr>
          <w:rFonts w:hint="eastAsia"/>
        </w:rPr>
        <w:t>- 枸杞： 枸杞与风流果搭配，可以增强酒的抗氧化作用，帮助提升免疫力。</w:t>
      </w:r>
    </w:p>
    <w:p w14:paraId="25727C27">
      <w:pPr>
        <w:pStyle w:val="2"/>
        <w:rPr>
          <w:rFonts w:hint="eastAsia"/>
        </w:rPr>
      </w:pPr>
      <w:r>
        <w:rPr>
          <w:rFonts w:hint="eastAsia"/>
        </w:rPr>
        <w:t>- 桂圆： 桂圆含有丰富的糖分和氨基酸，可以与风流果共同泡酒，增加酒的甜美口感。</w:t>
      </w:r>
    </w:p>
    <w:p w14:paraId="46CA873D">
      <w:pPr>
        <w:pStyle w:val="2"/>
        <w:rPr>
          <w:rFonts w:hint="eastAsia"/>
        </w:rPr>
      </w:pPr>
      <w:r>
        <w:rPr>
          <w:rFonts w:hint="eastAsia"/>
        </w:rPr>
        <w:t>- 蜂蜜： 如果喜欢甜味更浓的果酒，可以适量添加蜂蜜，与风流果共同泡制，既能保留果香，又能增加酒体的顺滑度。</w:t>
      </w:r>
    </w:p>
    <w:p w14:paraId="592EF3AC">
      <w:pPr>
        <w:pStyle w:val="2"/>
        <w:rPr>
          <w:rFonts w:hint="eastAsia"/>
        </w:rPr>
      </w:pPr>
      <w:r>
        <w:rPr>
          <w:rFonts w:hint="eastAsia"/>
        </w:rPr>
        <w:t xml:space="preserve"> 5. 泡酒的方法总结与注意事项</w:t>
      </w:r>
    </w:p>
    <w:p w14:paraId="59C3F752">
      <w:pPr>
        <w:pStyle w:val="2"/>
        <w:rPr>
          <w:rFonts w:hint="eastAsia"/>
        </w:rPr>
      </w:pPr>
      <w:r>
        <w:rPr>
          <w:rFonts w:hint="eastAsia"/>
        </w:rPr>
        <w:t>泡酒需要特别注意以下几点，以保证泡酒的效果和口感：</w:t>
      </w:r>
    </w:p>
    <w:p w14:paraId="1B29BEB5">
      <w:pPr>
        <w:pStyle w:val="2"/>
        <w:rPr>
          <w:rFonts w:hint="eastAsia"/>
        </w:rPr>
      </w:pPr>
      <w:r>
        <w:rPr>
          <w:rFonts w:hint="eastAsia"/>
        </w:rPr>
        <w:t>- 选择无添加的纯粮食酒： 市场上很多酒类产品添加了食用酒精和香精，泡酒最好选择天然发酵的纯粮食酒，避免不良添加剂对人体的影响。</w:t>
      </w:r>
    </w:p>
    <w:p w14:paraId="0F711B77">
      <w:pPr>
        <w:pStyle w:val="2"/>
        <w:rPr>
          <w:rFonts w:hint="eastAsia"/>
        </w:rPr>
      </w:pPr>
      <w:r>
        <w:rPr>
          <w:rFonts w:hint="eastAsia"/>
        </w:rPr>
        <w:t>- 酒精度数选择： 对于药酒，最好选用50-60度的白酒，有利于药材的有效成分释放；而对于果酒，建议选择42度，能够更好地保留果香和维生素。</w:t>
      </w:r>
    </w:p>
    <w:p w14:paraId="6B1A5576">
      <w:pPr>
        <w:pStyle w:val="2"/>
        <w:rPr>
          <w:rFonts w:hint="eastAsia"/>
        </w:rPr>
      </w:pPr>
      <w:r>
        <w:rPr>
          <w:rFonts w:hint="eastAsia"/>
        </w:rPr>
        <w:t>- 使用合适的容器： 玻璃瓶或陶瓷瓶最为合适，避免使用塑料容器，防止有害物质释放。</w:t>
      </w:r>
    </w:p>
    <w:p w14:paraId="6D90764C">
      <w:pPr>
        <w:pStyle w:val="2"/>
        <w:rPr>
          <w:rFonts w:hint="eastAsia"/>
        </w:rPr>
      </w:pPr>
      <w:r>
        <w:rPr>
          <w:rFonts w:hint="eastAsia"/>
        </w:rPr>
        <w:t>- 泡酒时间： 一般建议浸泡1-2个月，若浸泡时间过长，酒体可能过于浓烈或变质。</w:t>
      </w:r>
    </w:p>
    <w:p w14:paraId="3CB41EB0">
      <w:pPr>
        <w:pStyle w:val="2"/>
        <w:rPr>
          <w:rFonts w:hint="eastAsia"/>
        </w:rPr>
      </w:pPr>
      <w:r>
        <w:rPr>
          <w:rFonts w:hint="eastAsia"/>
        </w:rPr>
        <w:t xml:space="preserve"> 总结</w:t>
      </w:r>
    </w:p>
    <w:p w14:paraId="3F17F997">
      <w:pPr>
        <w:pStyle w:val="2"/>
        <w:rPr>
          <w:rFonts w:hint="eastAsia"/>
        </w:rPr>
      </w:pPr>
      <w:r>
        <w:rPr>
          <w:rFonts w:hint="eastAsia"/>
        </w:rPr>
        <w:t>风流果泡酒是一种健康又美味的选择。掌握了合适的酒种、比例和浸泡时间，你不仅能享受到风流果的营养，还能品味到果香与酒香交融的美妙口感。泡酒时，注重酒的选择、容器的使用以及合理的配比，能够确保你制作出优质的泡酒。在享受美味的同时，记得适量饮用，才能最大化地发挥泡酒的健康功效。</w:t>
      </w:r>
    </w:p>
    <w:p w14:paraId="4DCEEE30">
      <w:pPr>
        <w:pStyle w:val="2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3860" cy="3455035"/>
            <wp:effectExtent l="0" t="0" r="2540" b="12065"/>
            <wp:docPr id="1" name="图片 1" descr="风流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风流果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docVars>
    <w:docVar w:name="commondata" w:val="eyJoZGlkIjoiYTZlMjE0YjQ1MDA5NGJkMWU2ODY4MWMwMDk4N2ZkNGEifQ=="/>
  </w:docVars>
  <w:rsids>
    <w:rsidRoot w:val="00000000"/>
    <w:rsid w:val="69CE42A8"/>
    <w:rsid w:val="76B27B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1657</Words>
  <Characters>1691</Characters>
  <TotalTime>0</TotalTime>
  <ScaleCrop>false</ScaleCrop>
  <LinksUpToDate>false</LinksUpToDate>
  <CharactersWithSpaces>1735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2024-11-26T01:48:00Z</dcterms:created>
  <dc:creator>15772</dc:creator>
  <cp:lastModifiedBy>我的昵称十二个字不信你数</cp:lastModifiedBy>
  <dcterms:modified xsi:type="dcterms:W3CDTF">2024-11-26T08:43:30Z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BAD956C69B3A44F3AE259529F62A3C63_13</vt:lpwstr>
  </property>
</Properties>
</file>