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户外秋游活动方案策划5篇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户外秋游活动方案策划篇1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1、通过活动，在秋游中感受祖国山河的美丽。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2、在活动中提高学生的观察、想象和动手能力，培养艺术欣赏能力。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3、培养学生集体观念、互助精神。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4、爱护自然环境。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1、用心观察、感受鼎山的美。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2、开展丰富多彩的活动：中华经典背诵、歌唱、环保行动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活动地点及时间：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地点：鼎山公园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时间：第十三周（周五）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领导小组：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总指挥：xx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副总指挥：xxxx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协调：xxxx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活动班级：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四（1）班四（2）班五（1）班五（2）班六（1）班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活动人员安排：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行政领导、正副班主任、带班生活老师、xx老师、校车司机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第一阶段：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1、召开班主任会议，明确活动内容，讨论活动要求。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2、班主任宣讲活动内容，提出活动要求。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（1）特殊情况不能参加秋游活动的学生要登记，由专人集中管理。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（2）分配各小队人员，确定四队小队长（2人/队）。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（3）要求学生在规定的区域活动，活动中不随便离队，有事离开向老师报告。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（4）有序上下车，在车内不喧哗，车途中不把头伸出车窗外。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（5）讲究卫生，文明活动，团结友爱，互相协作。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（6）保管好自己的物品，增强自我保护意识。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（7）穿好校服，佩带好红领巾。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第二阶段：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1、各班总结交流活动情况。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2、展示活动成果，用图画的形式展示自己的收获。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3、学生进行“秋游”游后感，且每班推选两篇优秀文章进行校园广播宣传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物品的准备：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1、常备药品：创可贴、风油精、红花油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2、队旗、横幅（保护环境，从我做起）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3、一台摄影机、五台相机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3、矿泉水、面包、环保袋、一次性筷子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校车安排：四辆校车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户外秋游活动方案策划篇2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领略自然风光，凝聚团队力量，收获学业硕果，展望精彩未来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20xx年10月16日（星期六）8：00——20xx年10月16日（星期六）18：00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三、活动地点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长寿邻封——十里柚香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四、活动人员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xx全体成员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五、活动负责人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增强班级凝聚力，体现团结友爱的合作精神，提高学生身体素质，让同学们丰富生活，放松心情。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七、活动进程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1、10月16日上午7：50全体人员在礼堂门前集合，清点人数，到齐后8：00乘车出发。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2、10：00左右到达活动地点。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3、活动期间以寝室为单位分散游玩，每个寝室指定一位组长。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4、活动项目：游船、自行车、羽毛球、乒乓球、篮球、钓鱼、真人cs、拓展训练等。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5、活动方式由各小组自由安排，也可以联谊，中午12：30准时到十里柚香餐厅吃饭。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6、中途可以玩一些集体的活动，如猜谜游戏、歌曲大pk等。下午18：00准时到指定地点集合。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八、前期准备工作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1、与各寝室负责人做好充分的沟通工作，了解旅游路线与行程，就相关的各类事项达成共识，并明确责任。提前了解有晕车症的队员，并做好相应的措施准备。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2、为全体队员讲解郊游当天的行程，让全体队员们对行程有大致的了解。同时提醒全体队员们出行时应该注意的问题，例如不要私自离队行动，注意人身财产安全。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3、注意各项工作负责人需及时跟本活动负责人汇报各项工作的进程。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4、费用aa制到x元/人，采取四舍五入。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九、注意事项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（1）出发前由负责人做好有关出游安全，提醒队员们不要私自离队，要集体行动。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（2）不在风景区里乱扔垃圾，破坏公物，破坏环境。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（3）在游玩过程中，注意看护好自己所携带的物品，避免丢失或者损坏。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（4）出发前手机充足电，出游全程保持手机处于开机状态，方便联系。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（5）期间出现任何突发情况时，要及时上报负责人，负责人及时处理好应变工作。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户外秋游活动方案策划篇3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班级户外秋游烧烤活动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秋高气爽，正是同学们踏足出游的好时节，班委会举办此次烧烤活动，为丰富同学们的课余生活，加强班级同学之间的联系，增进同学之间的感情，促使我们09越2这个班级能成为一个更具有凝聚力的团结的大家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xx年xx月xx日。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xx水库。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五、策划、组织单位：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外院xx。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六、参与人员：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xx全班同学与老师。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七、组织方式：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骑自行车，这种自助游方式更适合我们年轻人，相信大家会喜欢的。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八、具体活动安排：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1、提前买好烧烤用具，提前一天到市场去预订烧烤食物，并在出发当天清晨去买回来。具体工作分到具体同学那。（所需食物和用品清单列在后面）。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2、出发的时间定在早上8点半。请同学们早上8点20在南门前面（门内）集合。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3、指定几名负责人，按组组织带领同学们安全有序的前往目的地，到达目的地的时间大约为早上9点半。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4、到达目的地之后，用二十分钟左右布置班级烧烤活动范围，顺便休息一下。同学们帮忙把烧烤的东西处理好，菜洗干净。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5、对钓鱼感兴趣的同学还可以去钓鱼，钓到的鱼还可以用来烤。（一定要注意安全！）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5、此为游戏环节。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6、包饺子，大家积极动手，互相学习。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7、烧烤活动开始，全班同学分为几个小组，每组烤出老师指定的某一食物，最终由老师评出最佳厨师奖。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8、视当时的气氛而定，打气排球，斗地主。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9、大约16点，返校。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九、经费预算：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1、门票：90元。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2、食物：元牛肉猪肉合计10斤，韭菜4斤，生菜10斤，红萝卜2个，葱，白菜，香菇，指天椒，香菜，饺子皮，火腿肠，鸡翅，豆腐干，火腿肠，玉米。水1桶，橙汁2瓶，雪碧1瓶，营养快线2瓶。水果和红薯。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3、工具xx元。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4、木炭，竹签，叉子，餐纸，杯子，烧烤刷，一次性手套，一次性碗，一次性碟、筷子、烧烤网。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5、配料：烧烤蜜，盐，油，辣椒粉，油，孜然粉，蚝油，鸡精，酱油。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十、可行性分析：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骑自行车去的过程中大家要注意安全，切实落实好负责人。没有自行车的同学请去借车，实在借不到的请提前上报班委，尽量保证班级每人都能有车搭或者骑上自行车。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预祝：本次xx户外烧烤活动取得圆满成功！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户外秋游活动方案策划篇4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活动意义：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带孩子秋游，让孩子在亲近大自然，感受大自然的过程中，体验生活，更重要的是让孩子们增强环保意识，宣传环保，为环境保护尽自己最大的努力。在活动中，体验到保护环境，人人有责。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蕉岭石窟河深圳园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活动形式：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（1）举举手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a、每班选一个旗手，手执环保口号，制造中队活动的环保氛围。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b、201班选一个中队长，手执队旗，体现中队集体活动的特点。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弯弯腰在外出和回来的路上、活动地点，将垃圾捡起并扔到指定的地点，活动结束后评选出“环保小卫士”，每班3名，并选一个最突出的学生进行100字左右的短文介绍其事迹，同时，请学校为其照相，进行张贴，号召大家都来做环保小卫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（3）动动口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a、全级齐唱队歌。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b、齐念口号：亲近自然，关注环保；保护环境，人人有责；绿化家园，从我做起。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到达场地安排好位置后，由各辅导员组织。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c、齐读倡议书。（由中队长宣读）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尊敬的各位队员：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名环保天使的队员，大家都知道，地球似一个玻璃球，一不小心，就会破碎。现在的地球是遍体鳞伤，非常的脆弱，而她的伤是人类造成的。但我们还要生活在这片土地上，所以我代表环保天使向你们提出以下几条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1、不要乱扔白色垃圾，应将垃圾进行分类。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2、不乱扔纸屑、果皮屑。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3、不随地吐痰。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4、去购物时，自备购物袋。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5、节约用水，养成随手关灯的习惯。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6、爱护花草树木。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更多文章请加入作文交流小组查看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（4）动动手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a、变废为宝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△牛奶盒→可爱的小动物、各种玩具、人偶、礼物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△空纸盒→玩具、礼物、小鬼造型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△碟片→风铃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△矿泉水瓶→玩具、人偶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△易拉罐→装饰品、风铃等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活动中将各种废品收集起来，四人小组为一团队，合作制作一份作品。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b、收集各种环保标语，用卡纸设计各种图案，并写上自己喜欢的标语。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上交作品：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（1）倡议书、口号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（2）变废为宝小制作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（3）标语签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（4）“环保小卫士”事迹介绍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1、事前交待学生带好防暑用具、帽子，穿好布鞋，准备一些零食和白开水用书包装好。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2、出发前做好学生的安全教育工作。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①男、女生各一排，手拉手出发，强调谁与谁是一对，方便安全出行，清点人数。遵守交通规则。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②不带雨伞，以免伞刺伤到同学。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③前后距离别拉太远，不踩同学的脚后跟，不故意停顿。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④如鞋带脱了，出列系好再走。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⑤出发的路上，不损坏群众的财产，如不把石头扔进田里。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⑥不大声喧哗，路上不吃零食。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⑦分配好小组成员，方便活动的开展，定好组长，负责安全。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⑧回的时候要清点人数，不得由家长半路带回。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3、正班主任在前，副班主任在后（带队），清理学生身上的刀具等危险品。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4、级长带好相关的卫生用品，如止血胶布、风油精等。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5、道松老师骑摩托车，如有人员受伤，应立即报告学校领导并尽快送往最近的医院抢救。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6、学生必须小组开展活动，不准单独行动，带队老师始终与学生为伍。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户外秋游活动方案策划篇5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一、活动目的：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为丰富学生的课余生活，拓展学生的生活视野，让学生在活动中开启智慧，增长知识，增进师生、生生间的情感交流，培养学生的集体主义精神与合作精神。学校特组织学生去“xx”进行户外实践活动。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20xx年10月15日（周六），如遇天气变化则另行通知。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四、参加人员：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三年级三班全体师生及家长委员会成员。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1、全体师生周六早上（10月15日）5：30在学校集合，吃好早饭，6：00准时上车出发。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2、下午6：00左右到达学校门口，请家长及时到学校接孩子。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1、秋游活动是学生的社会实践活动，希望全体学生都能参加，但坚持学生自愿原则，如有特殊原因不能参加者，写明不参加的原因，并请家长签字确认。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2、全体学生要积极参加活动，体现团队精神。本次活动要求全校学生统一穿秋季校服，少先队员戴好红领巾。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每人准备2个备用塑料袋，专门收集活动过程中自己或班级制造的垃圾（集中将果皮、废纸等垃圾装好投入垃圾箱。）能够自主保护身边的环境，做一个讲文明、讲礼貌、讲卫生的小学生，真正做到“在社会做个好公民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4、每一个孩子背上一瓶水，适量的小零食，特别是早上吃不好的孩子。中午我们集体就餐。晕车者提前做好准备，穿上适量的衣服，自己的东西自己保管好。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5、考虑到我们学生年龄较小，对自己的贵重物品不能妥善保管，因此本次活动不提倡学生自己带相机和零花钱（如有学生坚持要带，一旦遗失，后果自负）。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6、活动过程中要严格听从带队家长及老师的指挥，注意跟紧队伍，不得乱跑乱跳，不得私自离队。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7、所有带队家长及老师都要高度关注学生的一切活动，随时清点人数，整个活动过程必须和学生在一起，不能离开学生自己玩。加强组织和管理，每个学生准备至少一个小节目，增加旅途中的快乐气氛。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8、所有参与活动的家长在秋游当天必须保持通讯畅通。宁可早到10分钟。绝不迟到一分钟。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