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银行营销年终工作总结6篇</w:t>
      </w:r>
      <w:bookmarkEnd w:id="0"/>
    </w:p>
    <w:p>
      <w:pPr>
        <w:rPr>
          <w:sz w:val="28"/>
          <w:szCs w:val="28"/>
        </w:rPr>
      </w:pPr>
      <w:r>
        <w:rPr>
          <w:sz w:val="28"/>
          <w:szCs w:val="28"/>
        </w:rPr>
        <w:t xml:space="preserve">    银行营销年终工作总结篇1
</w:t>
      </w:r>
      <w:r>
        <w:rPr>
          <w:sz w:val="28"/>
          <w:szCs w:val="28"/>
        </w:rPr>
        <w:br/>
      </w:r>
      <w:r>
        <w:rPr>
          <w:sz w:val="28"/>
          <w:szCs w:val="28"/>
        </w:rPr>
        <w:t xml:space="preserve">    作为银行的一份子，我们要把我行的网上银行、手机银行业务更好的推荐给有需要的客户，给他们带来更便捷、有效的服务方式。以下是我对网上银行、手机银行的一些营销工作心得：
</w:t>
      </w:r>
      <w:r>
        <w:rPr>
          <w:sz w:val="28"/>
          <w:szCs w:val="28"/>
        </w:rPr>
        <w:br/>
      </w:r>
      <w:r>
        <w:rPr>
          <w:sz w:val="28"/>
          <w:szCs w:val="28"/>
        </w:rPr>
        <w:t xml:space="preserve">    一、对产品的了解。首先，我们要对我们所营销的产品进行全面了解，突出它的优势。将产品的好处、用途、功能讲给客户。如，我行的网上银行、手机银行是无使用费，功能费;转账不论跨行、异地都全免手续费;功能丰富，可以充值话费等。在营销前，必须要了解其内容，如何使用及其好处。
</w:t>
      </w:r>
      <w:r>
        <w:rPr>
          <w:sz w:val="28"/>
          <w:szCs w:val="28"/>
        </w:rPr>
        <w:br/>
      </w:r>
      <w:r>
        <w:rPr>
          <w:sz w:val="28"/>
          <w:szCs w:val="28"/>
        </w:rPr>
        <w:t xml:space="preserve">    二、将产品推荐给需要的客户。首先，针对不同人物，不同群体的营销，院校的学生和年轻的人群比较容易接受新事物，这个群体一般是话费用得多，但有时候又没时间到营业柜台缴话费，手机银行有这种功能，无疑是对他们的一种方便，再加上年轻的多在使用移动等移动网络业务，更容易接受向手机银行这类产品。缺点是这类人群消费水平和方式有局限性，当前使用手机银行仅限于交话费，建议适当拓宽使用范围，比如增加充游戏点卡、网上购物等新服务项目。其次，还有一种群体是是经常转账或者接收账款的，他们时刻总希望身边有台电脑或者手机可以方便携带，随时可以查看账号余额和转账的，网上银行、手机银行满足了他们的需求，可以帮助他们完成这个心愿，促成手机银行的营销。对不同性格的人要用不同的语言来服务，要真正做到想客户之所想，急客户之所急，这样客户也会有口碑，自然成为一个活广告，自然会有人找上门来咨询了。最后，很多银行卡客户开通网上银行、手机银行是方便购物，查账单等，也可以给予客户推荐开通网上银行、手机银行，向客户说明开通网上银行、手机银行随时可查询账户的交易明细，确定是否消费等，可不用来网点排队办业务。
</w:t>
      </w:r>
      <w:r>
        <w:rPr>
          <w:sz w:val="28"/>
          <w:szCs w:val="28"/>
        </w:rPr>
        <w:br/>
      </w:r>
      <w:r>
        <w:rPr>
          <w:sz w:val="28"/>
          <w:szCs w:val="28"/>
        </w:rPr>
        <w:t xml:space="preserve">    三、营销技巧。真诚的询问客户是否需要开通网上银行、手机银行，可以强调开通网上银行、手机银行是免费的。中肯的建议客户使用此种产品，可以给客户免去许多麻烦。
</w:t>
      </w:r>
      <w:r>
        <w:rPr>
          <w:sz w:val="28"/>
          <w:szCs w:val="28"/>
        </w:rPr>
        <w:br/>
      </w:r>
      <w:r>
        <w:rPr>
          <w:sz w:val="28"/>
          <w:szCs w:val="28"/>
        </w:rPr>
        <w:t xml:space="preserve">    以上只是我个人在办理网上银行、手机银行业务中的一点小小心得体会，跟大家交流下。有什么不足之处，还需指出，相互学习。
</w:t>
      </w:r>
      <w:r>
        <w:rPr>
          <w:sz w:val="28"/>
          <w:szCs w:val="28"/>
        </w:rPr>
        <w:br/>
      </w:r>
      <w:r>
        <w:rPr>
          <w:sz w:val="28"/>
          <w:szCs w:val="28"/>
        </w:rPr>
        <w:t xml:space="preserve">    银行营销年终工作总结篇2
</w:t>
      </w:r>
      <w:r>
        <w:rPr>
          <w:sz w:val="28"/>
          <w:szCs w:val="28"/>
        </w:rPr>
        <w:br/>
      </w:r>
      <w:r>
        <w:rPr>
          <w:sz w:val="28"/>
          <w:szCs w:val="28"/>
        </w:rPr>
        <w:t xml:space="preserve">    20--年于我个人而言是非常忙碌与充实的一年，无论在思想、工作、学习、生活各方面都有了长足的进步，尤其是在销售方面取得了可喜的业绩。成绩的取得离不开自身的努力奋斗、积极进取，离不开我所在团队的紧密配合，更离不开各级领导的关心与大力支持。现将一年来的工作总结汇报如下，以飨来年。
</w:t>
      </w:r>
      <w:r>
        <w:rPr>
          <w:sz w:val="28"/>
          <w:szCs w:val="28"/>
        </w:rPr>
        <w:br/>
      </w:r>
      <w:r>
        <w:rPr>
          <w:sz w:val="28"/>
          <w:szCs w:val="28"/>
        </w:rPr>
        <w:t xml:space="preserve">    思想上，与时俱进，及时更新营销思路为支行的营销发展献计献策，使得营销工作能够紧跟上级行部署。20--年年初，在旺季营销活动期间，及时统计各类业务量和整理报送信用卡，确保了旺季营销活动的成果得到了及时的巩固。3月份参加了省行与保险公司组织的“风劲齐鲁”培训班，充分发挥了党员的带头作用，推迟了休息时间，连续工作十四天，多方联系客户106人，拔打电话上百通，成功电话邀约客户9名，最终签单56万，收官的最后一天签单31万，占整个团队业绩107万的半数以上。最终获得了“总保费王”，“总件数王”，“长跑王”等荣誉称号，在日常的营销工作中也不轻言放弃，不轻易放弃。另外，积极编写稿件消息，使得支行开展的所有业务能够及时传达到上级领导部门。
</w:t>
      </w:r>
      <w:r>
        <w:rPr>
          <w:sz w:val="28"/>
          <w:szCs w:val="28"/>
        </w:rPr>
        <w:br/>
      </w:r>
      <w:r>
        <w:rPr>
          <w:sz w:val="28"/>
          <w:szCs w:val="28"/>
        </w:rPr>
        <w:t xml:space="preserve">    在工作中，埋头苦干，积极高效地完成各项工作任务。下半年沪深300基金销售方面，个人销售单支基金100万，占支行全部销售量的50%以上。全年营销理财产品1400余万，另外积极发掘潜力客户，向支行领导提出良好建议，促成支行成功营销理财产品系列4000余万，为支行的理财产品实现新的突破奠定了良好的基础。在做好营销工作的同时，将营销的后续工作打理的细致认真。20--年全年核打、登记信用卡征信1500余份，整理报件1300余件;尤其是在批量卡的整理报送上更是加班加点确保了所有客户资料的及时上报。另外签约钻石级客户6名，新增钻石级客户一名，在客户关系的维护上更是尽心竭力，确保了中高端客户的服务体验和客户关系的持续。
</w:t>
      </w:r>
      <w:r>
        <w:rPr>
          <w:sz w:val="28"/>
          <w:szCs w:val="28"/>
        </w:rPr>
        <w:br/>
      </w:r>
      <w:r>
        <w:rPr>
          <w:sz w:val="28"/>
          <w:szCs w:val="28"/>
        </w:rPr>
        <w:t xml:space="preserve">    在学习上，身处一个学习型的组织，积极学习更新各类业务知识，认真对待各项培训，参加各类考试，保持了业务知识的畅通和良好的知识形态。在中，我积极参加了各类业务知识竞赛，组织参加了支行自身刊物《一家人》的创立与编辑，参加并通过了上级行组织的各类考试、基金销售资格考试以及取得了银行业从业资格全科证书。通过不断地学习丰富了自身对银行业政策法规的理解、认识，为更好地服务我行、服务广大客户奠定了良好的基础。
</w:t>
      </w:r>
      <w:r>
        <w:rPr>
          <w:sz w:val="28"/>
          <w:szCs w:val="28"/>
        </w:rPr>
        <w:br/>
      </w:r>
      <w:r>
        <w:rPr>
          <w:sz w:val="28"/>
          <w:szCs w:val="28"/>
        </w:rPr>
        <w:t xml:space="preserve">    生活上，作为一名党员，克勤克俭，厉行节约。为支行的节约大计提出合理化建议，比如为节约每天的身份证复印用纸，将平日日终打印后的废纸及时收集起来，交由前厅工作人员使用。对批量领卡客户填写的凭证进行了合理化设计，将支行废弃的信纸进行了充分的利用，节省了大量的纸张。
</w:t>
      </w:r>
      <w:r>
        <w:rPr>
          <w:sz w:val="28"/>
          <w:szCs w:val="28"/>
        </w:rPr>
        <w:br/>
      </w:r>
      <w:r>
        <w:rPr>
          <w:sz w:val="28"/>
          <w:szCs w:val="28"/>
        </w:rPr>
        <w:t xml:space="preserve">    以上成绩的取得离不开领导的大力支持和广大同事的密切合作，在平时的工作中，支行领导在业务资源配置上倾力相助，广大同事也积极向我推荐客户，确保了在营销各类理财产品方面客户资源的丰富与持续。成绩只能说明过去，未来更需努力，作为支行的一份子，我将趁着20--年的东风，在继续做好各项工作的同时，力争将销售工作做得更好、更细、更强。
</w:t>
      </w:r>
      <w:r>
        <w:rPr>
          <w:sz w:val="28"/>
          <w:szCs w:val="28"/>
        </w:rPr>
        <w:br/>
      </w:r>
      <w:r>
        <w:rPr>
          <w:sz w:val="28"/>
          <w:szCs w:val="28"/>
        </w:rPr>
        <w:t xml:space="preserve">    银行营销年终工作总结篇3
</w:t>
      </w:r>
      <w:r>
        <w:rPr>
          <w:sz w:val="28"/>
          <w:szCs w:val="28"/>
        </w:rPr>
        <w:br/>
      </w:r>
      <w:r>
        <w:rPr>
          <w:sz w:val="28"/>
          <w:szCs w:val="28"/>
        </w:rPr>
        <w:t xml:space="preserve">    非常感谢分行为我们客户经理提供这次难得的销售技能提升培训的机会，一天的时间虽然短暂，授课的内容虽然有限，但大家上课听讲时
</w:t>
      </w:r>
      <w:r>
        <w:rPr>
          <w:sz w:val="28"/>
          <w:szCs w:val="28"/>
        </w:rPr>
        <w:br/>
      </w:r>
      <w:r>
        <w:rPr>
          <w:sz w:val="28"/>
          <w:szCs w:val="28"/>
        </w:rPr>
        <w:t xml:space="preserve">    都专心致志，全神贯注，认真的聆听和记录，相信关泽仁老师的销售理念却为我们今后的销售工作带来了全新的启示。通过此次培训，我收获很多，体会深刻。具体想就有关培训内容浅谈几点体会：
</w:t>
      </w:r>
      <w:r>
        <w:rPr>
          <w:sz w:val="28"/>
          <w:szCs w:val="28"/>
        </w:rPr>
        <w:br/>
      </w:r>
      <w:r>
        <w:rPr>
          <w:sz w:val="28"/>
          <w:szCs w:val="28"/>
        </w:rPr>
        <w:t xml:space="preserve">    一、从服务营销开始提着自己的销售生产力。服务营销从了解客户开始，针对自己的岗位，问一问自己，到底有多少不熟悉的客户，针对新客户，通过一些活动，找出未来能为建行邢台分行带来贡献度高的那部分优质客户，积极地向客户经理做好转介。当然老客户更需要积极地经营，通过电话预约、约见客户等，提升产品销售度。
</w:t>
      </w:r>
      <w:r>
        <w:rPr>
          <w:sz w:val="28"/>
          <w:szCs w:val="28"/>
        </w:rPr>
        <w:br/>
      </w:r>
      <w:r>
        <w:rPr>
          <w:sz w:val="28"/>
          <w:szCs w:val="28"/>
        </w:rPr>
        <w:t xml:space="preserve">    二、营销不能怕拒绝。在实际营销过程中，难免会存在各种各样的难题，也许客户会拒绝我们为其设计的理财规划。这就涉及到一个问题，那就是我们首先应了解客户，从见到客户的那刻起，我们应保持对客户有足够的好奇心，了解客户的家庭、职业、学历等情况，以便使我们的营销做到有的放矢，从而在很大程度上避免了不必要的拒绝。当然如果客户拒绝了，我们也要做到不抛弃、不放弃，及时的了解客户拒绝的理由，通过和客户交谈，及时的化解客户心中的疑虑，从而及时地促使销售活动的顺利完成。
</w:t>
      </w:r>
      <w:r>
        <w:rPr>
          <w:sz w:val="28"/>
          <w:szCs w:val="28"/>
        </w:rPr>
        <w:br/>
      </w:r>
      <w:r>
        <w:rPr>
          <w:sz w:val="28"/>
          <w:szCs w:val="28"/>
        </w:rPr>
        <w:t xml:space="preserve">    三、销售金融产品要准备金融工具。我们销售的金融产品都是无形的，也许客户在某种程度上难以接受，如果我们不能很好地解释所销售的产品，那么借助工具销售应该是很好的选择，例如建议客户做基金定投，可以借助于复利表来说服客户，爱因斯坦曾经说过，世界上最伟大的力量不是原子弹，而是复利。相信等客户看完这些数据后，一定会为他内心带来震撼的。
</w:t>
      </w:r>
      <w:r>
        <w:rPr>
          <w:sz w:val="28"/>
          <w:szCs w:val="28"/>
        </w:rPr>
        <w:br/>
      </w:r>
      <w:r>
        <w:rPr>
          <w:sz w:val="28"/>
          <w:szCs w:val="28"/>
        </w:rPr>
        <w:t xml:space="preserve">    通过此次今后在销售技能提升过程中要取人之长，补己之短，扎实做好客户的服务工作，为建行邢台分行的销售工作作出更大的贡献。
</w:t>
      </w:r>
      <w:r>
        <w:rPr>
          <w:sz w:val="28"/>
          <w:szCs w:val="28"/>
        </w:rPr>
        <w:br/>
      </w:r>
      <w:r>
        <w:rPr>
          <w:sz w:val="28"/>
          <w:szCs w:val="28"/>
        </w:rPr>
        <w:t xml:space="preserve">    银行营销年终工作总结篇4
</w:t>
      </w:r>
      <w:r>
        <w:rPr>
          <w:sz w:val="28"/>
          <w:szCs w:val="28"/>
        </w:rPr>
        <w:br/>
      </w:r>
      <w:r>
        <w:rPr>
          <w:sz w:val="28"/>
          <w:szCs w:val="28"/>
        </w:rPr>
        <w:t xml:space="preserve">    随着全球经济一体化的不断深入，金融业的竞争显得尤为激烈。市场营销能力的强弱直接关系到一家银行的成败与发展。在过去的20xx年终，我们银行在市场营销的过程中关键是做到“整合资源配置、细化客户类别、注重营销方法、讲究营销策略”。
</w:t>
      </w:r>
      <w:r>
        <w:rPr>
          <w:sz w:val="28"/>
          <w:szCs w:val="28"/>
        </w:rPr>
        <w:br/>
      </w:r>
      <w:r>
        <w:rPr>
          <w:sz w:val="28"/>
          <w:szCs w:val="28"/>
        </w:rPr>
        <w:t xml:space="preserve">    一是整合资源配置，在现有的人力和硬件资源下如何充分挖掘潜力。
</w:t>
      </w:r>
      <w:r>
        <w:rPr>
          <w:sz w:val="28"/>
          <w:szCs w:val="28"/>
        </w:rPr>
        <w:br/>
      </w:r>
      <w:r>
        <w:rPr>
          <w:sz w:val="28"/>
          <w:szCs w:val="28"/>
        </w:rPr>
        <w:t xml:space="preserve">    1、选对人、用好人。将一批真正想干事、能干事、会干事的人充实到客户经理营销队伍中来。把那些不想干事、干不成事人请出营销队伍。业绩是衡量的最好标淮。真正做到以岗定人，以人定责，进行调整，用其所长，尽其所能，突出业绩导向，更好地发挥个人潜能。
</w:t>
      </w:r>
      <w:r>
        <w:rPr>
          <w:sz w:val="28"/>
          <w:szCs w:val="28"/>
        </w:rPr>
        <w:br/>
      </w:r>
      <w:r>
        <w:rPr>
          <w:sz w:val="28"/>
          <w:szCs w:val="28"/>
        </w:rPr>
        <w:t xml:space="preserve">    2、着力构建全员营销体系。加强全体员工的营销理念教育。创建“人人参与营销、个个积极营销”的新型营销文化氛围。市场营销不仅仅是银行高层管理者和客户经理的工作，要使市场营销的观念成为全体员工的共识，培育全员营销意识，并转化为每位员工的自觉行动。保证上下通畅，左右协调，形成立体营销网络。
</w:t>
      </w:r>
      <w:r>
        <w:rPr>
          <w:sz w:val="28"/>
          <w:szCs w:val="28"/>
        </w:rPr>
        <w:br/>
      </w:r>
      <w:r>
        <w:rPr>
          <w:sz w:val="28"/>
          <w:szCs w:val="28"/>
        </w:rPr>
        <w:t xml:space="preserve">    3、制定相关学习培训计划。着力提高营销人员业务素质及营销技能，支行每周安排一个下午进行业务培训及现场演示，使其熟练掌握新兴业务，便于更好地开展营销工作。
</w:t>
      </w:r>
      <w:r>
        <w:rPr>
          <w:sz w:val="28"/>
          <w:szCs w:val="28"/>
        </w:rPr>
        <w:br/>
      </w:r>
      <w:r>
        <w:rPr>
          <w:sz w:val="28"/>
          <w:szCs w:val="28"/>
        </w:rPr>
        <w:t xml:space="preserve">    4、充分发挥各网点为营销功能。各网点可以利用自身优势通过进悬挂横幅、散发宣传资料和积极参与本行、地方政府的文明创建活动等形式，扩大本网点影响力。每逢节日可以举办活动，向客户赠送一些小纪念品，吸引客户。
</w:t>
      </w:r>
      <w:r>
        <w:rPr>
          <w:sz w:val="28"/>
          <w:szCs w:val="28"/>
        </w:rPr>
        <w:br/>
      </w:r>
      <w:r>
        <w:rPr>
          <w:sz w:val="28"/>
          <w:szCs w:val="28"/>
        </w:rPr>
        <w:t xml:space="preserve">    5、网点组织进社区活动。网点周边居民往往是分理处重要而以稳定的客户群。进社区活动可以提升网点美誉度，并可适时推出我行新产品。
</w:t>
      </w:r>
      <w:r>
        <w:rPr>
          <w:sz w:val="28"/>
          <w:szCs w:val="28"/>
        </w:rPr>
        <w:br/>
      </w:r>
      <w:r>
        <w:rPr>
          <w:sz w:val="28"/>
          <w:szCs w:val="28"/>
        </w:rPr>
        <w:t xml:space="preserve">    二是细化客户类别。不同的客户有不同的需求，有针对性的对不同等级客户实行差别营销。
</w:t>
      </w:r>
      <w:r>
        <w:rPr>
          <w:sz w:val="28"/>
          <w:szCs w:val="28"/>
        </w:rPr>
        <w:br/>
      </w:r>
      <w:r>
        <w:rPr>
          <w:sz w:val="28"/>
          <w:szCs w:val="28"/>
        </w:rPr>
        <w:t xml:space="preserve">    1、建立客户档案，邀请优质客户进行座谈，充分发挥以点带面的作用。建立客户关系管理台帐，对客户信息进行搜集、积累、分析、整理，建立客户信息数据仓库，并适时对客户资源信息的价值、贡献度、成本、效益进行分析评价，为市场开拓与业务营销提供决策参考。
</w:t>
      </w:r>
      <w:r>
        <w:rPr>
          <w:sz w:val="28"/>
          <w:szCs w:val="28"/>
        </w:rPr>
        <w:br/>
      </w:r>
      <w:r>
        <w:rPr>
          <w:sz w:val="28"/>
          <w:szCs w:val="28"/>
        </w:rPr>
        <w:t xml:space="preserve">    2、成立长期性的目标客户调研小组。利用客户资源管理与价值分析评判机制，每月选定几个单位作为营销目标，对每一客户进行可行性分析后，找到营销的重点和难点，针对不同的客户采取灵活的营销方式，确定攻关客户经理和分管行级领导，制定了一对一的营销方案，再次是相关部门密切配合。
</w:t>
      </w:r>
      <w:r>
        <w:rPr>
          <w:sz w:val="28"/>
          <w:szCs w:val="28"/>
        </w:rPr>
        <w:br/>
      </w:r>
      <w:r>
        <w:rPr>
          <w:sz w:val="28"/>
          <w:szCs w:val="28"/>
        </w:rPr>
        <w:t xml:space="preserve">    三是注重营销方法。共享客户资源 强化联动营销。这是部门间相互协作，获取信息的重要途径。
</w:t>
      </w:r>
      <w:r>
        <w:rPr>
          <w:sz w:val="28"/>
          <w:szCs w:val="28"/>
        </w:rPr>
        <w:br/>
      </w:r>
      <w:r>
        <w:rPr>
          <w:sz w:val="28"/>
          <w:szCs w:val="28"/>
        </w:rPr>
        <w:t xml:space="preserve">    1、在市场营销过程中，全面整合公司与个人客户资源，加强个人金融业务与公司业务部的合作，发挥整体资源优势和营销功能，充分挖掘和发现个人优质客户，不断创新服务手段，建立公、私客户经理联手制，实行一揽子服务，以公司业务带动个人业务、以整合营销推动市场拓展，积极竞争优质客户，确保客户质量。
</w:t>
      </w:r>
      <w:r>
        <w:rPr>
          <w:sz w:val="28"/>
          <w:szCs w:val="28"/>
        </w:rPr>
        <w:br/>
      </w:r>
      <w:r>
        <w:rPr>
          <w:sz w:val="28"/>
          <w:szCs w:val="28"/>
        </w:rPr>
        <w:t xml:space="preserve">    2、个人业务科努力打造我行具有特色的品牌，在前期品牌形象宣传推广的基础上，有计划地开发、策划，组织形式多样的市场活动，及时了解和满足客户需求，扩大品牌，吸引优质客户，为优质客户提供全方位、高质量的服务。在服务的过程中同样可以把优质客户后面的企业反馈给公司科，相互协调发展。
</w:t>
      </w:r>
      <w:r>
        <w:rPr>
          <w:sz w:val="28"/>
          <w:szCs w:val="28"/>
        </w:rPr>
        <w:br/>
      </w:r>
      <w:r>
        <w:rPr>
          <w:sz w:val="28"/>
          <w:szCs w:val="28"/>
        </w:rPr>
        <w:t xml:space="preserve">    四是讲究营销策略。对不时期、不同地点开展有针对性的营销活动。
</w:t>
      </w:r>
      <w:r>
        <w:rPr>
          <w:sz w:val="28"/>
          <w:szCs w:val="28"/>
        </w:rPr>
        <w:br/>
      </w:r>
      <w:r>
        <w:rPr>
          <w:sz w:val="28"/>
          <w:szCs w:val="28"/>
        </w:rPr>
        <w:t xml:space="preserve">    1、在开学前，积极宣传“汇款直通车、同城汇款、e时代等业务”，大力宣传教育储蓄，定期一本通业务，可以有力地促进储蓄存款和中间业务的增长。在我行网点所不能触及到的乡镇企业中，开展网上银行、电话银行等宣传。
</w:t>
      </w:r>
      <w:r>
        <w:rPr>
          <w:sz w:val="28"/>
          <w:szCs w:val="28"/>
        </w:rPr>
        <w:br/>
      </w:r>
      <w:r>
        <w:rPr>
          <w:sz w:val="28"/>
          <w:szCs w:val="28"/>
        </w:rPr>
        <w:t xml:space="preserve">    2、展开强大的宣传营销攻势，积极抢占业务市常充分利用电视台、电台、报社等新闻媒体和印刷宣传资料，通过宣传报道、邮政广告、柜面资料、街头咨询等手段，全方位进行宣传、介绍特色业务品种，宣传我行近年来所取得的成就，有效提升我行的社会知名度和影响力，有力地推进业务市场的扩张。
</w:t>
      </w:r>
      <w:r>
        <w:rPr>
          <w:sz w:val="28"/>
          <w:szCs w:val="28"/>
        </w:rPr>
        <w:br/>
      </w:r>
      <w:r>
        <w:rPr>
          <w:sz w:val="28"/>
          <w:szCs w:val="28"/>
        </w:rPr>
        <w:t xml:space="preserve">    总而言之，只要全行上下人人都做有心人，依托各项优势积极参与整合营销、分层营销、一体化营销的策略，想方设法做好优质客户的维护工作，营销成果一定会转化为经营结果，xx银行的明天一定会更辉煌。
</w:t>
      </w:r>
      <w:r>
        <w:rPr>
          <w:sz w:val="28"/>
          <w:szCs w:val="28"/>
        </w:rPr>
        <w:br/>
      </w:r>
      <w:r>
        <w:rPr>
          <w:sz w:val="28"/>
          <w:szCs w:val="28"/>
        </w:rPr>
        <w:t xml:space="preserve">    银行营销年终工作总结篇5
</w:t>
      </w:r>
      <w:r>
        <w:rPr>
          <w:sz w:val="28"/>
          <w:szCs w:val="28"/>
        </w:rPr>
        <w:br/>
      </w:r>
      <w:r>
        <w:rPr>
          <w:sz w:val="28"/>
          <w:szCs w:val="28"/>
        </w:rPr>
        <w:t xml:space="preserve">    20xx年已经接近尾声，逝去的时光已成为历史，属于我们的只有今天，我们能把握的也只有今天!我们要学会在顺境中感恩和体会幸福，在逆境中成熟和坚强!学会用激情创造灿烂，使我们的生命更加精彩。失败不是成功之母，失败之后的总结才是成功之母。现就一年来工作情况向各位领导及同事们总结如下，不到之处，请领导和同事们批评、指正。
</w:t>
      </w:r>
      <w:r>
        <w:rPr>
          <w:sz w:val="28"/>
          <w:szCs w:val="28"/>
        </w:rPr>
        <w:br/>
      </w:r>
      <w:r>
        <w:rPr>
          <w:sz w:val="28"/>
          <w:szCs w:val="28"/>
        </w:rPr>
        <w:t xml:space="preserve">    一、加强内控制度建设，防范和化解金融风险。
</w:t>
      </w:r>
      <w:r>
        <w:rPr>
          <w:sz w:val="28"/>
          <w:szCs w:val="28"/>
        </w:rPr>
        <w:br/>
      </w:r>
      <w:r>
        <w:rPr>
          <w:sz w:val="28"/>
          <w:szCs w:val="28"/>
        </w:rPr>
        <w:t xml:space="preserve">    行里组织员工对内控制度指引等内容有针对性地进行了学习，重点学习了总行《xx银行员工从业禁止性若干规定》和内控管理制度等内容。抓执行、抓落实督促员工不折不扣严格执行，从防范操作风险入手狠抓制度落实，逐步使管理工作向规范化方向迈进，提高服务水平和营业环境档次，以真诚的服务和细微的关注来打动客户，赢得客户的支持。同时，我把思想教育和实际工作相结合，对照工作找差距、找问题，真正防范风险工作落到实处。
</w:t>
      </w:r>
      <w:r>
        <w:rPr>
          <w:sz w:val="28"/>
          <w:szCs w:val="28"/>
        </w:rPr>
        <w:br/>
      </w:r>
      <w:r>
        <w:rPr>
          <w:sz w:val="28"/>
          <w:szCs w:val="28"/>
        </w:rPr>
        <w:t xml:space="preserve">    二、强化服务意识，靠优质高效的服务稳定客户
</w:t>
      </w:r>
      <w:r>
        <w:rPr>
          <w:sz w:val="28"/>
          <w:szCs w:val="28"/>
        </w:rPr>
        <w:br/>
      </w:r>
      <w:r>
        <w:rPr>
          <w:sz w:val="28"/>
          <w:szCs w:val="28"/>
        </w:rPr>
        <w:t xml:space="preserve">    做为一名前台柜员，窗口是一个极其重要的，前台服务的好坏直接关系到整个行在客户中的印象。在日常办理业务过程中，我注重对服务意识的培养，将人性化服务、亲情化服务融入到服务工作的点点滴滴中，扎实有效地践行我行“以客户为中心”的理念，想客户所想，急客户所急，帮客户理财，提供多方位的、超值的服务，确保通过高效率、高水平的服务来稳定客户。
</w:t>
      </w:r>
      <w:r>
        <w:rPr>
          <w:sz w:val="28"/>
          <w:szCs w:val="28"/>
        </w:rPr>
        <w:br/>
      </w:r>
      <w:r>
        <w:rPr>
          <w:sz w:val="28"/>
          <w:szCs w:val="28"/>
        </w:rPr>
        <w:t xml:space="preserve">    三、努力提高自身服务和业务素质，积极为客户服务
</w:t>
      </w:r>
      <w:r>
        <w:rPr>
          <w:sz w:val="28"/>
          <w:szCs w:val="28"/>
        </w:rPr>
        <w:br/>
      </w:r>
      <w:r>
        <w:rPr>
          <w:sz w:val="28"/>
          <w:szCs w:val="28"/>
        </w:rPr>
        <w:t xml:space="preserve">    20xx年是对公业务转型的一年，培育核心客户的关键是增强客户忠诚度。要增强客户忠诚度，就必须把客户关系摆上重要位置，在提升客户满意度和忠诚度的基础上，获取应有的回报。所以，这就要求我们在推出每项产品、每项服务时，在制定每项制度、流程时，要从以内部工作要求为标准，转变为以客户需求为标准，特别是要针对不同层次的客户，制定差异化的服务规范，为高端客户制定并落实整体服务方案;要树立“服务无小事”的观念。不断改进服务;要坚持拓展与维护并重，深度挖掘客户价值。要通过强化客户关系管理，积极促进营销服务从单向服务向互动服务转变，由粗略化服务向精细化服务转变，由普遍性服务向个性化服务转变，真正与客户形成利益均沾、双赢互利、唇齿相依的关系。
</w:t>
      </w:r>
      <w:r>
        <w:rPr>
          <w:sz w:val="28"/>
          <w:szCs w:val="28"/>
        </w:rPr>
        <w:br/>
      </w:r>
      <w:r>
        <w:rPr>
          <w:sz w:val="28"/>
          <w:szCs w:val="28"/>
        </w:rPr>
        <w:t xml:space="preserve">    四、工作中存在的不足及今后的打算
</w:t>
      </w:r>
      <w:r>
        <w:rPr>
          <w:sz w:val="28"/>
          <w:szCs w:val="28"/>
        </w:rPr>
        <w:br/>
      </w:r>
      <w:r>
        <w:rPr>
          <w:sz w:val="28"/>
          <w:szCs w:val="28"/>
        </w:rPr>
        <w:t xml:space="preserve">    一是学习不够。时代在变、环境在变，银行的工作也时时变化着，每都有新的东西出现、新的情况发生，面对这种严峻的挑战，还缺乏一点学习的紧迫感和自觉性。学习新的知识，掌握新的理论基础、专业知识、工作方法以之适应周围环境的变化，这都需要我跟着形势而改变，提高自己的履岗能力，把自己培养成为一个业务全面的建行员工，是我所努力的目标。二是对一些业务还不够精通。在今后的工作中，我将发扬成绩，克服不足，朝着以下几个方面努力：
</w:t>
      </w:r>
      <w:r>
        <w:rPr>
          <w:sz w:val="28"/>
          <w:szCs w:val="28"/>
        </w:rPr>
        <w:br/>
      </w:r>
      <w:r>
        <w:rPr>
          <w:sz w:val="28"/>
          <w:szCs w:val="28"/>
        </w:rPr>
        <w:t xml:space="preserve">    1、加强学习，我将坚持不懈的努力学习行里的新业务知识，并用于实践，以更好的适应建行发展的需要。
</w:t>
      </w:r>
      <w:r>
        <w:rPr>
          <w:sz w:val="28"/>
          <w:szCs w:val="28"/>
        </w:rPr>
        <w:br/>
      </w:r>
      <w:r>
        <w:rPr>
          <w:sz w:val="28"/>
          <w:szCs w:val="28"/>
        </w:rPr>
        <w:t xml:space="preserve">    2、努力提高工作效率和质量，积极配合行领导和同事们把工作做得更好。
</w:t>
      </w:r>
      <w:r>
        <w:rPr>
          <w:sz w:val="28"/>
          <w:szCs w:val="28"/>
        </w:rPr>
        <w:br/>
      </w:r>
      <w:r>
        <w:rPr>
          <w:sz w:val="28"/>
          <w:szCs w:val="28"/>
        </w:rPr>
        <w:t xml:space="preserve">    最后，一年来工作取得了一定的成绩，但也还存在着诸多不足。在一些细节的处理和操作上我还存在一定的欠缺，我会在今后的工作、学习中磨练自己，在领导和同事的指导帮助中提高自己，发扬长处，弥补不足。在新的一年里我将制定自己新的奋斗目标，以饱满的精神状态来迎接新的挑战。向其他同事学习，取长补短，相互交流好的工作经验，共同进步，明年会有更多的机会和竞争在等着我，我心里在暗暗的为自己鼓劲，要在竞争中站稳脚，踏踏实实，目光不能只限于自身周围的小圈子，要着眼于大局，着眼于今后的发展，争取更好的工作成绩。
</w:t>
      </w:r>
      <w:r>
        <w:rPr>
          <w:sz w:val="28"/>
          <w:szCs w:val="28"/>
        </w:rPr>
        <w:br/>
      </w:r>
      <w:r>
        <w:rPr>
          <w:sz w:val="28"/>
          <w:szCs w:val="28"/>
        </w:rPr>
        <w:t xml:space="preserve">    银行营销年终工作总结篇6
</w:t>
      </w:r>
      <w:r>
        <w:rPr>
          <w:sz w:val="28"/>
          <w:szCs w:val="28"/>
        </w:rPr>
        <w:br/>
      </w:r>
      <w:r>
        <w:rPr>
          <w:sz w:val="28"/>
          <w:szCs w:val="28"/>
        </w:rPr>
        <w:t xml:space="preserve">    工作业绩，银行业务知识也有了较大的进步，个人营销能力也得到极大提高。
</w:t>
      </w:r>
      <w:r>
        <w:rPr>
          <w:sz w:val="28"/>
          <w:szCs w:val="28"/>
        </w:rPr>
        <w:br/>
      </w:r>
      <w:r>
        <w:rPr>
          <w:sz w:val="28"/>
          <w:szCs w:val="28"/>
        </w:rPr>
        <w:t xml:space="preserve">    首先，工作业绩方面，我在支行领导指导下，努力营销对公客户，成功主办了海珠支行转型以来第一笔授信业务，截至20xx年末，实现总授信额度5.5亿元，带动对公存款8000多万元，实现]方案-范文&amp;#39;库.整理.利息收入160多万元，实现]方案-范文&amp;#39;库.整理.中间业务收入29.55万元。个人管户企业xx成功申报为总行级重点客户，并且正协助支行领导积极营销一批xx下游企业。在小企业营销方面，也成功营销了一家xx企业，利用交叉营销，实现]方案-范文&amp;#39;库.整理.年末新增对私存款160万元。在对公客户经理小指标考核方面，我的成绩排在全分行前5位。
</w:t>
      </w:r>
      <w:r>
        <w:rPr>
          <w:sz w:val="28"/>
          <w:szCs w:val="28"/>
        </w:rPr>
        <w:br/>
      </w:r>
      <w:r>
        <w:rPr>
          <w:sz w:val="28"/>
          <w:szCs w:val="28"/>
        </w:rPr>
        <w:t xml:space="preserve">    其次，通过向领导学习、向产品经理学习、向书本学习，我较全面的掌握了我行信贷业务知识。一年前我刚转岗公司客户经理的时候，对公司业务和授信产品一知半解，通过一年的学习，我基本掌握了光大银行大部分授信产品的要素，能够通过跟客户交流，根据客户财务状况、担保状况和业务特点，为客户设计合理的授信方案和具体业务产品。此外，在熟悉业务产品的同时，我积极学习光大银行信贷风险控制措施，作为唯一一名客户经理参加分行举办的第一次信贷审批人考试，顺利通过。在分行举办的合规征文中，我撰写《构建深入人心的商业银行合规文化势在必行》一文被评为总行二等奖。
</w:t>
      </w:r>
      <w:r>
        <w:rPr>
          <w:sz w:val="28"/>
          <w:szCs w:val="28"/>
        </w:rPr>
        <w:br/>
      </w:r>
      <w:r>
        <w:rPr>
          <w:sz w:val="28"/>
          <w:szCs w:val="28"/>
        </w:rPr>
        <w:t xml:space="preserve">    最后，在业务营销过程中，认真学习、点滴积累，努力提高个人营销能力。作为一名客户经理，其职责是服务好客户，一方面要熟悉自己的业务产品，明白自己能够给客户带来什么，另一方面，要明白客户要什么，尤其是后一方面重要，明白了客户的需求，才能去创造条件满足。个人营销能力&amp;#39;方案范文.库.整理~的提升很大程度在于了解客户、满足客户。因此，在与客户交流的过程中，我不断发掘客户的爱好，兴趣，特长，力争讲客户感兴趣的话题，解决客户急需解决的问题。
</w:t>
      </w:r>
      <w:r>
        <w:rPr>
          <w:sz w:val="28"/>
          <w:szCs w:val="28"/>
        </w:rPr>
        <w:br/>
      </w:r>
      <w:r>
        <w:rPr>
          <w:sz w:val="28"/>
          <w:szCs w:val="28"/>
        </w:rPr>
        <w:t xml:space="preserve">    过去的一年对于我来说是充实的一年，是进步的一年，同时，这些个人成绩的取得与支行领导的关心、指导、鞭策是分不开的。当然，在过去一年里，我也犯过错误，有些不足，尤其是在维护存量客户，挖掘客户资源方面，我做的还不足，这也正是我将来需要努力的。
</w:t>
      </w:r>
      <w:r>
        <w:rPr>
          <w:sz w:val="28"/>
          <w:szCs w:val="28"/>
        </w:rPr>
        <w:br/>
      </w:r>
      <w:r>
        <w:rPr>
          <w:sz w:val="28"/>
          <w:szCs w:val="28"/>
        </w:rPr>
        <w:t xml:space="preserve">    20xx年在工作上的计划，首先是在目前信贷紧张的状况下，努力维护现有授信客户，用好资源，做好客户营销，实现授信额度的创利最大化。其次是，紧紧抓住海珠区域特色，开拓专业市场，做好中小企业授信营销，力争取得成绩。第三是发掘存量结算账户的潜力，营销对公存款，方式是利用我行理财产品优势和加强上门服务力度。第四是大力拓展海珠支行周边的小企业结算户。第五是加强交叉营销，与对私客户经理一起，全方位服务客户。
</w:t>
      </w:r>
      <w:r>
        <w:rPr>
          <w:sz w:val="28"/>
          <w:szCs w:val="28"/>
        </w:rPr>
        <w:br/>
      </w:r>
      <w:r>
        <w:rPr>
          <w:sz w:val="28"/>
          <w:szCs w:val="28"/>
        </w:rPr>
        <w:t xml:space="preserve">    20xx年已经来临，我决心更踏实工作，努力学习，争取在各个方面取得进步，成为一名优秀客户经理。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